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22" w:rsidRDefault="007D0D22" w:rsidP="007D0D22">
      <w:pPr>
        <w:jc w:val="center"/>
        <w:rPr>
          <w:rFonts w:ascii="黑体" w:eastAsia="黑体" w:hAnsi="黑体" w:cs="Helvetica" w:hint="eastAsia"/>
          <w:color w:val="333333"/>
          <w:sz w:val="32"/>
          <w:szCs w:val="32"/>
        </w:rPr>
      </w:pPr>
      <w:r w:rsidRPr="00574C1A">
        <w:rPr>
          <w:rFonts w:ascii="黑体" w:eastAsia="黑体" w:hAnsi="黑体" w:cs="Helvetica"/>
          <w:color w:val="333333"/>
          <w:sz w:val="32"/>
          <w:szCs w:val="32"/>
        </w:rPr>
        <w:t>“精‘简’人生，执笔未来——‘软件通杯’广东省大学生简历创意设计大赛”</w:t>
      </w:r>
    </w:p>
    <w:p w:rsidR="007D0D22" w:rsidRPr="00574C1A" w:rsidRDefault="007D0D22" w:rsidP="007D0D22">
      <w:pPr>
        <w:rPr>
          <w:rFonts w:ascii="宋体" w:hAnsi="宋体" w:hint="eastAsia"/>
          <w:sz w:val="28"/>
          <w:szCs w:val="28"/>
        </w:rPr>
      </w:pPr>
      <w:r w:rsidRPr="00574C1A">
        <w:rPr>
          <w:rFonts w:ascii="宋体" w:hAnsi="宋体" w:cs="Helvetica" w:hint="eastAsia"/>
          <w:color w:val="333333"/>
          <w:sz w:val="28"/>
          <w:szCs w:val="28"/>
        </w:rPr>
        <w:t>一、参赛流程</w:t>
      </w:r>
    </w:p>
    <w:p w:rsidR="007D0D22"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第一步：进入大赛官方活动平台</w:t>
      </w:r>
    </w:p>
    <w:p w:rsidR="007D0D22" w:rsidRPr="0083334C" w:rsidRDefault="007D0D22" w:rsidP="007D0D22">
      <w:pPr>
        <w:rPr>
          <w:rFonts w:ascii="宋体" w:hAnsi="宋体" w:hint="eastAsia"/>
          <w:sz w:val="28"/>
          <w:szCs w:val="28"/>
        </w:rPr>
      </w:pPr>
      <w:r w:rsidRPr="0083334C">
        <w:rPr>
          <w:rFonts w:ascii="宋体" w:hAnsi="宋体" w:hint="eastAsia"/>
          <w:sz w:val="28"/>
          <w:szCs w:val="28"/>
        </w:rPr>
        <w:t>（</w:t>
      </w:r>
      <w:hyperlink r:id="rId4" w:history="1">
        <w:r w:rsidRPr="007A34A0">
          <w:rPr>
            <w:rStyle w:val="a3"/>
            <w:rFonts w:ascii="宋体" w:hAnsi="宋体" w:hint="eastAsia"/>
            <w:sz w:val="28"/>
            <w:szCs w:val="28"/>
          </w:rPr>
          <w:t>http://qbz.k</w:t>
        </w:r>
        <w:r w:rsidRPr="007A34A0">
          <w:rPr>
            <w:rStyle w:val="a3"/>
            <w:rFonts w:ascii="宋体" w:hAnsi="宋体" w:hint="eastAsia"/>
            <w:sz w:val="28"/>
            <w:szCs w:val="28"/>
          </w:rPr>
          <w:t>i</w:t>
        </w:r>
        <w:r w:rsidRPr="007A34A0">
          <w:rPr>
            <w:rStyle w:val="a3"/>
            <w:rFonts w:ascii="宋体" w:hAnsi="宋体" w:hint="eastAsia"/>
            <w:sz w:val="28"/>
            <w:szCs w:val="28"/>
          </w:rPr>
          <w:t>ngchanne</w:t>
        </w:r>
        <w:r w:rsidRPr="007A34A0">
          <w:rPr>
            <w:rStyle w:val="a3"/>
            <w:rFonts w:ascii="宋体" w:hAnsi="宋体" w:hint="eastAsia"/>
            <w:sz w:val="28"/>
            <w:szCs w:val="28"/>
          </w:rPr>
          <w:t>l</w:t>
        </w:r>
        <w:r w:rsidRPr="007A34A0">
          <w:rPr>
            <w:rStyle w:val="a3"/>
            <w:rFonts w:ascii="宋体" w:hAnsi="宋体" w:hint="eastAsia"/>
            <w:sz w:val="28"/>
            <w:szCs w:val="28"/>
          </w:rPr>
          <w:t>s.com/#/frontPage/initDetail?activityId=506&amp;type=1&amp;status=1</w:t>
        </w:r>
      </w:hyperlink>
      <w:r>
        <w:rPr>
          <w:rFonts w:ascii="宋体" w:hAnsi="宋体" w:hint="eastAsia"/>
          <w:sz w:val="28"/>
          <w:szCs w:val="28"/>
        </w:rPr>
        <w:t xml:space="preserve"> </w:t>
      </w:r>
      <w:r w:rsidRPr="0083334C">
        <w:rPr>
          <w:rFonts w:ascii="宋体" w:hAnsi="宋体" w:hint="eastAsia"/>
          <w:sz w:val="28"/>
          <w:szCs w:val="28"/>
        </w:rPr>
        <w:t>）在线报名。进入活动页面，点击“我要报名”按钮。</w:t>
      </w:r>
      <w:r>
        <w:rPr>
          <w:rFonts w:ascii="宋体" w:hAnsi="宋体" w:hint="eastAsia"/>
          <w:sz w:val="28"/>
          <w:szCs w:val="28"/>
        </w:rPr>
        <w:t xml:space="preserve"> </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第二步：根据提示完成注册和登录环节。</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第三步：根据步骤引导完成上传作品、添加作品名称、标签、说明等步骤。</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*为避免争议，应当保留参赛作品的原始文件。所有投稿作品严禁利用任何技术方法使用他人作品的全部或局部影像。凡因违反上述规定而导致相关纠纷的，一切法律责任由投稿者本人承担。</w:t>
      </w:r>
    </w:p>
    <w:p w:rsidR="007D0D22" w:rsidRPr="0083334C" w:rsidRDefault="007D0D22" w:rsidP="007D0D22">
      <w:pPr>
        <w:rPr>
          <w:rFonts w:ascii="宋体" w:hAnsi="宋体" w:hint="eastAsia"/>
          <w:sz w:val="28"/>
          <w:szCs w:val="28"/>
        </w:rPr>
      </w:pPr>
      <w:r>
        <w:rPr>
          <w:rFonts w:ascii="宋体" w:hAnsi="宋体" w:hint="eastAsia"/>
          <w:sz w:val="28"/>
          <w:szCs w:val="28"/>
        </w:rPr>
        <w:t>   二、</w:t>
      </w:r>
      <w:r w:rsidRPr="0083334C">
        <w:rPr>
          <w:rFonts w:ascii="宋体" w:hAnsi="宋体" w:hint="eastAsia"/>
          <w:sz w:val="28"/>
          <w:szCs w:val="28"/>
        </w:rPr>
        <w:t>评选规则：</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1、外观设计（50分）</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版面设计（25）有封面、有正文，内容简洁大方，便于阅读、文字中，重点标示明显。</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篇幅设计（25）正文三页以内为宜、内容简明切题。</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2、效果表达（30分）</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内容（15）内容客观真实。</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逻辑（15）针对求职岗位进行条理清晰、流畅准确的表达。</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文字细节（5）标点准确、语法规范、无错别字。</w:t>
      </w:r>
    </w:p>
    <w:p w:rsidR="007D0D22" w:rsidRPr="0083334C" w:rsidRDefault="007D0D22" w:rsidP="007D0D22">
      <w:pPr>
        <w:rPr>
          <w:rFonts w:ascii="宋体" w:hAnsi="宋体" w:hint="eastAsia"/>
          <w:sz w:val="28"/>
          <w:szCs w:val="28"/>
        </w:rPr>
      </w:pPr>
      <w:r>
        <w:rPr>
          <w:rFonts w:ascii="宋体" w:hAnsi="宋体" w:hint="eastAsia"/>
          <w:sz w:val="28"/>
          <w:szCs w:val="28"/>
        </w:rPr>
        <w:lastRenderedPageBreak/>
        <w:t>   </w:t>
      </w:r>
      <w:r w:rsidRPr="0083334C">
        <w:rPr>
          <w:rFonts w:ascii="宋体" w:hAnsi="宋体" w:hint="eastAsia"/>
          <w:sz w:val="28"/>
          <w:szCs w:val="28"/>
        </w:rPr>
        <w:t>3、简历内容（20分）</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基本信息（5）姓名（昵称）、性别、学历等与求职相关的基本信息。</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实践经历（5）社会实践经验、社团活动、义工活动、培训等。</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教育背景（3）学习经历、成绩、外语及计算机水平等。</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求职意向（5）求职岗位、职业规划等。</w:t>
      </w:r>
    </w:p>
    <w:p w:rsidR="007D0D22" w:rsidRPr="0083334C" w:rsidRDefault="007D0D22" w:rsidP="007D0D22">
      <w:pPr>
        <w:rPr>
          <w:rFonts w:ascii="宋体" w:hAnsi="宋体" w:hint="eastAsia"/>
          <w:sz w:val="28"/>
          <w:szCs w:val="28"/>
        </w:rPr>
      </w:pPr>
      <w:r w:rsidRPr="0083334C">
        <w:rPr>
          <w:rFonts w:ascii="宋体" w:hAnsi="宋体" w:hint="eastAsia"/>
          <w:sz w:val="28"/>
          <w:szCs w:val="28"/>
        </w:rPr>
        <w:t> </w:t>
      </w:r>
      <w:r>
        <w:rPr>
          <w:rFonts w:ascii="宋体" w:hAnsi="宋体" w:hint="eastAsia"/>
          <w:sz w:val="28"/>
          <w:szCs w:val="28"/>
        </w:rPr>
        <w:t xml:space="preserve">  </w:t>
      </w:r>
      <w:r w:rsidRPr="0083334C">
        <w:rPr>
          <w:rFonts w:ascii="宋体" w:hAnsi="宋体" w:hint="eastAsia"/>
          <w:sz w:val="28"/>
          <w:szCs w:val="28"/>
        </w:rPr>
        <w:t>其他（2）所获资格证书、荣誉、奖励等。</w:t>
      </w:r>
    </w:p>
    <w:p w:rsidR="007D0D22" w:rsidRPr="0083334C" w:rsidRDefault="007D0D22" w:rsidP="007D0D22">
      <w:pPr>
        <w:rPr>
          <w:rFonts w:ascii="宋体" w:hAnsi="宋体" w:hint="eastAsia"/>
          <w:sz w:val="28"/>
          <w:szCs w:val="28"/>
        </w:rPr>
      </w:pPr>
      <w:r>
        <w:rPr>
          <w:rFonts w:ascii="宋体" w:hAnsi="宋体" w:hint="eastAsia"/>
          <w:sz w:val="28"/>
          <w:szCs w:val="28"/>
        </w:rPr>
        <w:t>   三、</w:t>
      </w:r>
      <w:r w:rsidRPr="0083334C">
        <w:rPr>
          <w:rFonts w:ascii="宋体" w:hAnsi="宋体" w:hint="eastAsia"/>
          <w:sz w:val="28"/>
          <w:szCs w:val="28"/>
        </w:rPr>
        <w:t>作品提交要求：</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1、浏览器：不可以用360浏</w:t>
      </w:r>
      <w:r w:rsidRPr="00C35E76">
        <w:rPr>
          <w:rFonts w:ascii="宋体" w:hAnsi="宋体" w:hint="eastAsia"/>
          <w:color w:val="000000"/>
          <w:sz w:val="28"/>
          <w:szCs w:val="28"/>
        </w:rPr>
        <w:t>览</w:t>
      </w:r>
      <w:r w:rsidRPr="0083334C">
        <w:rPr>
          <w:rFonts w:ascii="宋体" w:hAnsi="宋体" w:hint="eastAsia"/>
          <w:sz w:val="28"/>
          <w:szCs w:val="28"/>
        </w:rPr>
        <w:t>器、IE10以下的版本的浏览器上传作品。</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2、设计软件：word、</w:t>
      </w:r>
      <w:proofErr w:type="spellStart"/>
      <w:r w:rsidRPr="0083334C">
        <w:rPr>
          <w:rFonts w:ascii="宋体" w:hAnsi="宋体" w:hint="eastAsia"/>
          <w:sz w:val="28"/>
          <w:szCs w:val="28"/>
        </w:rPr>
        <w:t>ppt</w:t>
      </w:r>
      <w:proofErr w:type="spellEnd"/>
      <w:r w:rsidRPr="0083334C">
        <w:rPr>
          <w:rFonts w:ascii="宋体" w:hAnsi="宋体" w:hint="eastAsia"/>
          <w:sz w:val="28"/>
          <w:szCs w:val="28"/>
        </w:rPr>
        <w:t>。</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3、作品源文件格式仅支持</w:t>
      </w:r>
      <w:proofErr w:type="spellStart"/>
      <w:r w:rsidRPr="0083334C">
        <w:rPr>
          <w:rFonts w:ascii="宋体" w:hAnsi="宋体" w:hint="eastAsia"/>
          <w:sz w:val="28"/>
          <w:szCs w:val="28"/>
        </w:rPr>
        <w:t>ppt</w:t>
      </w:r>
      <w:proofErr w:type="spellEnd"/>
      <w:r w:rsidRPr="0083334C">
        <w:rPr>
          <w:rFonts w:ascii="宋体" w:hAnsi="宋体" w:hint="eastAsia"/>
          <w:sz w:val="28"/>
          <w:szCs w:val="28"/>
        </w:rPr>
        <w:t>、doc、</w:t>
      </w:r>
      <w:proofErr w:type="spellStart"/>
      <w:r w:rsidRPr="0083334C">
        <w:rPr>
          <w:rFonts w:ascii="宋体" w:hAnsi="宋体" w:hint="eastAsia"/>
          <w:sz w:val="28"/>
          <w:szCs w:val="28"/>
        </w:rPr>
        <w:t>docx</w:t>
      </w:r>
      <w:proofErr w:type="spellEnd"/>
      <w:r w:rsidRPr="0083334C">
        <w:rPr>
          <w:rFonts w:ascii="宋体" w:hAnsi="宋体" w:hint="eastAsia"/>
          <w:sz w:val="28"/>
          <w:szCs w:val="28"/>
        </w:rPr>
        <w:t>格式，作品上传时需将源文件打包zip格式，作品必须原创，严禁抄袭。</w:t>
      </w:r>
    </w:p>
    <w:p w:rsidR="007D0D22" w:rsidRPr="0083334C" w:rsidRDefault="007D0D22" w:rsidP="007D0D22">
      <w:pPr>
        <w:rPr>
          <w:rFonts w:ascii="宋体" w:hAnsi="宋体" w:hint="eastAsia"/>
          <w:sz w:val="28"/>
          <w:szCs w:val="28"/>
        </w:rPr>
      </w:pPr>
      <w:r>
        <w:rPr>
          <w:rFonts w:ascii="宋体" w:hAnsi="宋体" w:hint="eastAsia"/>
          <w:sz w:val="28"/>
          <w:szCs w:val="28"/>
        </w:rPr>
        <w:t>   四、</w:t>
      </w:r>
      <w:r w:rsidRPr="0083334C">
        <w:rPr>
          <w:rFonts w:ascii="宋体" w:hAnsi="宋体" w:hint="eastAsia"/>
          <w:sz w:val="28"/>
          <w:szCs w:val="28"/>
        </w:rPr>
        <w:t>评选机制：</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1、活动评选将分为网友投票、评委评选、幸运抽奖三种评选方式。</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2、专家评审：大赛组委会将邀请参赛高校就业</w:t>
      </w:r>
      <w:proofErr w:type="gramStart"/>
      <w:r w:rsidRPr="0083334C">
        <w:rPr>
          <w:rFonts w:ascii="宋体" w:hAnsi="宋体" w:hint="eastAsia"/>
          <w:sz w:val="28"/>
          <w:szCs w:val="28"/>
        </w:rPr>
        <w:t>办指导</w:t>
      </w:r>
      <w:proofErr w:type="gramEnd"/>
      <w:r w:rsidRPr="0083334C">
        <w:rPr>
          <w:rFonts w:ascii="宋体" w:hAnsi="宋体" w:hint="eastAsia"/>
          <w:sz w:val="28"/>
          <w:szCs w:val="28"/>
        </w:rPr>
        <w:t>老师及企业HR进行评选。</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3、在线投票：</w:t>
      </w:r>
      <w:proofErr w:type="gramStart"/>
      <w:r w:rsidRPr="0083334C">
        <w:rPr>
          <w:rFonts w:ascii="宋体" w:hAnsi="宋体" w:hint="eastAsia"/>
          <w:sz w:val="28"/>
          <w:szCs w:val="28"/>
        </w:rPr>
        <w:t>大赛官网在线</w:t>
      </w:r>
      <w:proofErr w:type="gramEnd"/>
      <w:r w:rsidRPr="0083334C">
        <w:rPr>
          <w:rFonts w:ascii="宋体" w:hAnsi="宋体" w:hint="eastAsia"/>
          <w:sz w:val="28"/>
          <w:szCs w:val="28"/>
        </w:rPr>
        <w:t>投票，获得转发、</w:t>
      </w:r>
      <w:proofErr w:type="gramStart"/>
      <w:r w:rsidRPr="0083334C">
        <w:rPr>
          <w:rFonts w:ascii="宋体" w:hAnsi="宋体" w:hint="eastAsia"/>
          <w:sz w:val="28"/>
          <w:szCs w:val="28"/>
        </w:rPr>
        <w:t>点赞最多</w:t>
      </w:r>
      <w:proofErr w:type="gramEnd"/>
      <w:r w:rsidRPr="0083334C">
        <w:rPr>
          <w:rFonts w:ascii="宋体" w:hAnsi="宋体" w:hint="eastAsia"/>
          <w:sz w:val="28"/>
          <w:szCs w:val="28"/>
        </w:rPr>
        <w:t>者，将获得"最佳</w:t>
      </w:r>
      <w:proofErr w:type="gramStart"/>
      <w:r w:rsidRPr="0083334C">
        <w:rPr>
          <w:rFonts w:ascii="宋体" w:hAnsi="宋体" w:hint="eastAsia"/>
          <w:sz w:val="28"/>
          <w:szCs w:val="28"/>
        </w:rPr>
        <w:t>人气奖</w:t>
      </w:r>
      <w:proofErr w:type="gramEnd"/>
      <w:r w:rsidRPr="0083334C">
        <w:rPr>
          <w:rFonts w:ascii="宋体" w:hAnsi="宋体" w:hint="eastAsia"/>
          <w:sz w:val="28"/>
          <w:szCs w:val="28"/>
        </w:rPr>
        <w:t>"单项奖。（大赛活动期内，所有展示区域的作品可进行点赞、分享）</w:t>
      </w:r>
    </w:p>
    <w:p w:rsidR="007D0D22" w:rsidRPr="0083334C" w:rsidRDefault="007D0D22" w:rsidP="007D0D22">
      <w:pPr>
        <w:rPr>
          <w:rFonts w:ascii="宋体" w:hAnsi="宋体" w:hint="eastAsia"/>
          <w:sz w:val="28"/>
          <w:szCs w:val="28"/>
        </w:rPr>
      </w:pPr>
      <w:r>
        <w:rPr>
          <w:rFonts w:ascii="宋体" w:hAnsi="宋体" w:hint="eastAsia"/>
          <w:sz w:val="28"/>
          <w:szCs w:val="28"/>
        </w:rPr>
        <w:t>   4</w:t>
      </w:r>
      <w:r w:rsidRPr="0083334C">
        <w:rPr>
          <w:rFonts w:ascii="宋体" w:hAnsi="宋体" w:hint="eastAsia"/>
          <w:sz w:val="28"/>
          <w:szCs w:val="28"/>
        </w:rPr>
        <w:t>、幸运抽奖：活动结束后，所有参赛作品通过系统随机抽</w:t>
      </w:r>
      <w:r>
        <w:rPr>
          <w:rFonts w:ascii="宋体" w:hAnsi="宋体" w:hint="eastAsia"/>
          <w:sz w:val="28"/>
          <w:szCs w:val="28"/>
        </w:rPr>
        <w:t>奖的</w:t>
      </w:r>
      <w:r>
        <w:rPr>
          <w:rFonts w:ascii="宋体" w:hAnsi="宋体" w:hint="eastAsia"/>
          <w:sz w:val="28"/>
          <w:szCs w:val="28"/>
        </w:rPr>
        <w:lastRenderedPageBreak/>
        <w:t>方式，</w:t>
      </w:r>
      <w:r w:rsidRPr="0083334C">
        <w:rPr>
          <w:rFonts w:ascii="宋体" w:hAnsi="宋体" w:hint="eastAsia"/>
          <w:sz w:val="28"/>
          <w:szCs w:val="28"/>
        </w:rPr>
        <w:t>逐本次活动幸运佳作奖。</w:t>
      </w:r>
    </w:p>
    <w:p w:rsidR="007D0D22" w:rsidRPr="0083334C" w:rsidRDefault="007D0D22" w:rsidP="007D0D22">
      <w:pPr>
        <w:rPr>
          <w:rFonts w:ascii="宋体" w:hAnsi="宋体" w:hint="eastAsia"/>
          <w:sz w:val="28"/>
          <w:szCs w:val="28"/>
        </w:rPr>
      </w:pPr>
      <w:r>
        <w:rPr>
          <w:rFonts w:ascii="宋体" w:hAnsi="宋体" w:hint="eastAsia"/>
          <w:sz w:val="28"/>
          <w:szCs w:val="28"/>
        </w:rPr>
        <w:t>   五、</w:t>
      </w:r>
      <w:r w:rsidRPr="0083334C">
        <w:rPr>
          <w:rFonts w:ascii="宋体" w:hAnsi="宋体" w:hint="eastAsia"/>
          <w:sz w:val="28"/>
          <w:szCs w:val="28"/>
        </w:rPr>
        <w:t>奖项设置：</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*所有获奖用户需要保存原始作品文档（可编辑）作为领奖凭证，无法出示者奖项作废。</w:t>
      </w:r>
    </w:p>
    <w:p w:rsidR="007D0D22" w:rsidRPr="0083334C" w:rsidRDefault="007D0D22" w:rsidP="007D0D22">
      <w:pPr>
        <w:rPr>
          <w:rFonts w:ascii="宋体" w:hAnsi="宋体" w:hint="eastAsia"/>
          <w:sz w:val="28"/>
          <w:szCs w:val="28"/>
        </w:rPr>
      </w:pPr>
      <w:r>
        <w:rPr>
          <w:rFonts w:ascii="宋体" w:hAnsi="宋体" w:hint="eastAsia"/>
          <w:sz w:val="28"/>
          <w:szCs w:val="28"/>
        </w:rPr>
        <w:t>   </w:t>
      </w:r>
      <w:r w:rsidRPr="0083334C">
        <w:rPr>
          <w:rFonts w:ascii="宋体" w:hAnsi="宋体" w:hint="eastAsia"/>
          <w:sz w:val="28"/>
          <w:szCs w:val="28"/>
        </w:rPr>
        <w:t>*所有奖品图片仅供参考，请以实物为准。</w:t>
      </w:r>
    </w:p>
    <w:p w:rsidR="007D0D22" w:rsidRPr="0083334C" w:rsidRDefault="007D0D22" w:rsidP="007D0D22">
      <w:pPr>
        <w:rPr>
          <w:rFonts w:ascii="宋体" w:hAnsi="宋体" w:hint="eastAsia"/>
          <w:sz w:val="28"/>
          <w:szCs w:val="28"/>
        </w:rPr>
      </w:pPr>
      <w:r>
        <w:rPr>
          <w:rFonts w:ascii="宋体" w:hAnsi="宋体" w:hint="eastAsia"/>
          <w:noProof/>
          <w:sz w:val="28"/>
          <w:szCs w:val="28"/>
        </w:rPr>
        <w:drawing>
          <wp:inline distT="0" distB="0" distL="0" distR="0">
            <wp:extent cx="5273675" cy="290258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3675" cy="2902585"/>
                    </a:xfrm>
                    <a:prstGeom prst="rect">
                      <a:avLst/>
                    </a:prstGeom>
                    <a:noFill/>
                    <a:ln w="9525">
                      <a:noFill/>
                      <a:miter lim="800000"/>
                      <a:headEnd/>
                      <a:tailEnd/>
                    </a:ln>
                  </pic:spPr>
                </pic:pic>
              </a:graphicData>
            </a:graphic>
          </wp:inline>
        </w:drawing>
      </w:r>
    </w:p>
    <w:p w:rsidR="007D0D22" w:rsidRPr="0083334C" w:rsidRDefault="007D0D22" w:rsidP="007D0D22">
      <w:pPr>
        <w:rPr>
          <w:rFonts w:ascii="宋体" w:hAnsi="宋体" w:hint="eastAsia"/>
          <w:sz w:val="28"/>
          <w:szCs w:val="28"/>
        </w:rPr>
      </w:pPr>
      <w:r>
        <w:rPr>
          <w:rFonts w:ascii="宋体" w:hAnsi="宋体" w:hint="eastAsia"/>
          <w:sz w:val="28"/>
          <w:szCs w:val="28"/>
        </w:rPr>
        <w:t>    六、</w:t>
      </w:r>
      <w:r w:rsidRPr="0083334C">
        <w:rPr>
          <w:rFonts w:ascii="宋体" w:hAnsi="宋体" w:hint="eastAsia"/>
          <w:sz w:val="28"/>
          <w:szCs w:val="28"/>
        </w:rPr>
        <w:t>奖项公布：</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以上奖项将于活动结束后15个工作日内，在首页进行公布。</w:t>
      </w:r>
    </w:p>
    <w:p w:rsidR="007D0D22" w:rsidRPr="0083334C" w:rsidRDefault="007D0D22" w:rsidP="007D0D22">
      <w:pPr>
        <w:rPr>
          <w:rFonts w:ascii="宋体" w:hAnsi="宋体" w:hint="eastAsia"/>
          <w:sz w:val="28"/>
          <w:szCs w:val="28"/>
        </w:rPr>
      </w:pPr>
      <w:r>
        <w:rPr>
          <w:rFonts w:ascii="宋体" w:hAnsi="宋体" w:hint="eastAsia"/>
          <w:sz w:val="28"/>
          <w:szCs w:val="28"/>
        </w:rPr>
        <w:t>   七、</w:t>
      </w:r>
      <w:r w:rsidRPr="0083334C">
        <w:rPr>
          <w:rFonts w:ascii="宋体" w:hAnsi="宋体" w:hint="eastAsia"/>
          <w:sz w:val="28"/>
          <w:szCs w:val="28"/>
        </w:rPr>
        <w:t>作品设计课程参考：登录</w:t>
      </w:r>
      <w:r w:rsidRPr="00270248">
        <w:rPr>
          <w:rFonts w:ascii="宋体" w:hAnsi="宋体" w:hint="eastAsia"/>
          <w:sz w:val="28"/>
          <w:szCs w:val="28"/>
        </w:rPr>
        <w:t>软件通的网址</w:t>
      </w:r>
      <w:r>
        <w:rPr>
          <w:rFonts w:ascii="宋体" w:hAnsi="宋体" w:hint="eastAsia"/>
          <w:sz w:val="28"/>
          <w:szCs w:val="28"/>
        </w:rPr>
        <w:t>：</w:t>
      </w:r>
      <w:hyperlink r:id="rId6" w:history="1">
        <w:r w:rsidRPr="00270248">
          <w:rPr>
            <w:rFonts w:ascii="宋体" w:hAnsi="宋体" w:hint="eastAsia"/>
            <w:sz w:val="28"/>
            <w:szCs w:val="28"/>
          </w:rPr>
          <w:t>http://rjt.softtone.cn/index</w:t>
        </w:r>
      </w:hyperlink>
      <w:r>
        <w:rPr>
          <w:rFonts w:ascii="宋体" w:hAnsi="宋体" w:hint="eastAsia"/>
          <w:sz w:val="28"/>
          <w:szCs w:val="28"/>
        </w:rPr>
        <w:t xml:space="preserve">  ，</w:t>
      </w:r>
      <w:r w:rsidRPr="0083334C">
        <w:rPr>
          <w:rFonts w:ascii="宋体" w:hAnsi="宋体" w:hint="eastAsia"/>
          <w:sz w:val="28"/>
          <w:szCs w:val="28"/>
        </w:rPr>
        <w:t>即可选择相应课程进行学习）。</w:t>
      </w:r>
    </w:p>
    <w:p w:rsidR="007D0D22" w:rsidRDefault="007D0D22" w:rsidP="007D0D22">
      <w:pPr>
        <w:rPr>
          <w:rFonts w:ascii="宋体" w:hAnsi="宋体" w:hint="eastAsia"/>
          <w:sz w:val="28"/>
          <w:szCs w:val="28"/>
        </w:rPr>
      </w:pPr>
      <w:r>
        <w:rPr>
          <w:rFonts w:ascii="宋体" w:hAnsi="宋体" w:hint="eastAsia"/>
          <w:sz w:val="28"/>
          <w:szCs w:val="28"/>
        </w:rPr>
        <w:t>   </w:t>
      </w:r>
    </w:p>
    <w:p w:rsidR="007D0D22" w:rsidRDefault="007D0D22" w:rsidP="007D0D22">
      <w:pPr>
        <w:rPr>
          <w:rFonts w:ascii="宋体" w:hAnsi="宋体" w:hint="eastAsia"/>
          <w:sz w:val="28"/>
          <w:szCs w:val="28"/>
        </w:rPr>
      </w:pPr>
    </w:p>
    <w:p w:rsidR="007D0D22" w:rsidRPr="0083334C" w:rsidRDefault="007D0D22" w:rsidP="007D0D22">
      <w:pPr>
        <w:ind w:firstLineChars="200" w:firstLine="560"/>
        <w:rPr>
          <w:rFonts w:ascii="宋体" w:hAnsi="宋体" w:hint="eastAsia"/>
          <w:sz w:val="28"/>
          <w:szCs w:val="28"/>
        </w:rPr>
      </w:pPr>
      <w:r w:rsidRPr="0083334C">
        <w:rPr>
          <w:rFonts w:ascii="宋体" w:hAnsi="宋体" w:hint="eastAsia"/>
          <w:sz w:val="28"/>
          <w:szCs w:val="28"/>
        </w:rPr>
        <w:t>主办单位：广东省高等学校图书情报工作委员会高职高专分委会</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协办单位：广东科学技术职业学院图书馆</w:t>
      </w:r>
      <w:r>
        <w:rPr>
          <w:rFonts w:ascii="宋体" w:hAnsi="宋体" w:hint="eastAsia"/>
          <w:sz w:val="28"/>
          <w:szCs w:val="28"/>
        </w:rPr>
        <w:t>、</w:t>
      </w:r>
      <w:r w:rsidRPr="0083334C">
        <w:rPr>
          <w:rFonts w:ascii="宋体" w:hAnsi="宋体" w:hint="eastAsia"/>
          <w:sz w:val="28"/>
          <w:szCs w:val="28"/>
        </w:rPr>
        <w:t>中新金桥信息技术（北京）有限公司</w:t>
      </w:r>
      <w:r>
        <w:rPr>
          <w:rFonts w:ascii="宋体" w:hAnsi="宋体" w:hint="eastAsia"/>
          <w:sz w:val="28"/>
          <w:szCs w:val="28"/>
        </w:rPr>
        <w:t>、</w:t>
      </w:r>
      <w:r w:rsidRPr="0083334C">
        <w:rPr>
          <w:rFonts w:ascii="宋体" w:hAnsi="宋体" w:hint="eastAsia"/>
          <w:sz w:val="28"/>
          <w:szCs w:val="28"/>
        </w:rPr>
        <w:t>【精“简”人生，执笔未来“软件通杯”广东省大学生简历创意设计大赛】组委会</w:t>
      </w:r>
    </w:p>
    <w:p w:rsidR="007D0D22" w:rsidRPr="0083334C" w:rsidRDefault="007D0D22" w:rsidP="007D0D22">
      <w:pPr>
        <w:rPr>
          <w:rFonts w:ascii="宋体" w:hAnsi="宋体" w:hint="eastAsia"/>
          <w:sz w:val="28"/>
          <w:szCs w:val="28"/>
        </w:rPr>
      </w:pPr>
      <w:r>
        <w:rPr>
          <w:rFonts w:ascii="宋体" w:hAnsi="宋体" w:hint="eastAsia"/>
          <w:sz w:val="28"/>
          <w:szCs w:val="28"/>
        </w:rPr>
        <w:lastRenderedPageBreak/>
        <w:t xml:space="preserve">   </w:t>
      </w:r>
      <w:r w:rsidRPr="0083334C">
        <w:rPr>
          <w:rFonts w:ascii="宋体" w:hAnsi="宋体" w:hint="eastAsia"/>
          <w:sz w:val="28"/>
          <w:szCs w:val="28"/>
        </w:rPr>
        <w:t>大赛官网：http://qbz.kingchannels.com/</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联系方式：010-82783029-803</w:t>
      </w:r>
      <w:proofErr w:type="gramStart"/>
      <w:r w:rsidRPr="0083334C">
        <w:rPr>
          <w:rFonts w:ascii="宋体" w:hAnsi="宋体" w:hint="eastAsia"/>
          <w:sz w:val="28"/>
          <w:szCs w:val="28"/>
        </w:rPr>
        <w:t>;13811797317</w:t>
      </w:r>
      <w:proofErr w:type="gramEnd"/>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邮箱：qbz@kingchannels.com</w:t>
      </w:r>
    </w:p>
    <w:p w:rsidR="007D0D22" w:rsidRPr="0083334C" w:rsidRDefault="007D0D22" w:rsidP="007D0D22">
      <w:pP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参赛选手交流QQ群：672154945</w:t>
      </w:r>
    </w:p>
    <w:p w:rsidR="007D0D22" w:rsidRPr="0083334C" w:rsidRDefault="007D0D22" w:rsidP="007D0D22">
      <w:pPr>
        <w:rPr>
          <w:rFonts w:ascii="宋体" w:hAnsi="宋体" w:hint="eastAsia"/>
          <w:sz w:val="28"/>
          <w:szCs w:val="28"/>
        </w:rPr>
      </w:pPr>
      <w:r w:rsidRPr="0083334C">
        <w:rPr>
          <w:rFonts w:ascii="宋体" w:hAnsi="宋体" w:hint="eastAsia"/>
          <w:sz w:val="28"/>
          <w:szCs w:val="28"/>
        </w:rPr>
        <w:t>         </w:t>
      </w:r>
      <w:r>
        <w:rPr>
          <w:rFonts w:ascii="宋体" w:hAnsi="宋体"/>
          <w:noProof/>
          <w:sz w:val="28"/>
          <w:szCs w:val="28"/>
        </w:rPr>
        <w:drawing>
          <wp:inline distT="0" distB="0" distL="0" distR="0">
            <wp:extent cx="2147570" cy="2764155"/>
            <wp:effectExtent l="19050" t="0" r="5080" b="0"/>
            <wp:docPr id="2" name="图片 2" descr="2018041706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417062929"/>
                    <pic:cNvPicPr>
                      <a:picLocks noChangeAspect="1" noChangeArrowheads="1"/>
                    </pic:cNvPicPr>
                  </pic:nvPicPr>
                  <pic:blipFill>
                    <a:blip r:embed="rId7"/>
                    <a:srcRect/>
                    <a:stretch>
                      <a:fillRect/>
                    </a:stretch>
                  </pic:blipFill>
                  <pic:spPr bwMode="auto">
                    <a:xfrm>
                      <a:off x="0" y="0"/>
                      <a:ext cx="2147570" cy="2764155"/>
                    </a:xfrm>
                    <a:prstGeom prst="rect">
                      <a:avLst/>
                    </a:prstGeom>
                    <a:noFill/>
                    <a:ln w="9525">
                      <a:noFill/>
                      <a:miter lim="800000"/>
                      <a:headEnd/>
                      <a:tailEnd/>
                    </a:ln>
                  </pic:spPr>
                </pic:pic>
              </a:graphicData>
            </a:graphic>
          </wp:inline>
        </w:drawing>
      </w:r>
    </w:p>
    <w:p w:rsidR="007D0D22" w:rsidRPr="0083334C" w:rsidRDefault="007D0D22" w:rsidP="007D0D22">
      <w:pPr>
        <w:ind w:right="280"/>
        <w:jc w:val="center"/>
        <w:rPr>
          <w:rFonts w:ascii="宋体" w:hAnsi="宋体" w:hint="eastAsia"/>
          <w:sz w:val="28"/>
          <w:szCs w:val="28"/>
        </w:rPr>
      </w:pPr>
      <w:r>
        <w:rPr>
          <w:rFonts w:ascii="宋体" w:hAnsi="宋体" w:hint="eastAsia"/>
          <w:sz w:val="28"/>
          <w:szCs w:val="28"/>
        </w:rPr>
        <w:t xml:space="preserve">                                 </w:t>
      </w:r>
      <w:r w:rsidRPr="0083334C">
        <w:rPr>
          <w:rFonts w:ascii="宋体" w:hAnsi="宋体" w:hint="eastAsia"/>
          <w:sz w:val="28"/>
          <w:szCs w:val="28"/>
        </w:rPr>
        <w:t>图书馆</w:t>
      </w:r>
      <w:r w:rsidRPr="0083334C">
        <w:rPr>
          <w:rFonts w:ascii="宋体" w:hAnsi="宋体" w:hint="eastAsia"/>
          <w:sz w:val="28"/>
          <w:szCs w:val="28"/>
        </w:rPr>
        <w:br/>
      </w:r>
      <w:r>
        <w:rPr>
          <w:rFonts w:ascii="宋体" w:hAnsi="宋体" w:hint="eastAsia"/>
          <w:sz w:val="28"/>
          <w:szCs w:val="28"/>
        </w:rPr>
        <w:t xml:space="preserve">                                  </w:t>
      </w:r>
      <w:r w:rsidRPr="0083334C">
        <w:rPr>
          <w:rFonts w:ascii="宋体" w:hAnsi="宋体" w:hint="eastAsia"/>
          <w:sz w:val="28"/>
          <w:szCs w:val="28"/>
        </w:rPr>
        <w:t>2018年4月</w:t>
      </w:r>
      <w:r>
        <w:rPr>
          <w:rFonts w:ascii="宋体" w:hAnsi="宋体" w:hint="eastAsia"/>
          <w:sz w:val="28"/>
          <w:szCs w:val="28"/>
        </w:rPr>
        <w:t>19</w:t>
      </w:r>
      <w:r w:rsidRPr="0083334C">
        <w:rPr>
          <w:rFonts w:ascii="宋体" w:hAnsi="宋体" w:hint="eastAsia"/>
          <w:sz w:val="28"/>
          <w:szCs w:val="28"/>
        </w:rPr>
        <w:t>日</w:t>
      </w:r>
    </w:p>
    <w:p w:rsidR="007D0D22" w:rsidRPr="0083334C" w:rsidRDefault="007D0D22" w:rsidP="007D0D22">
      <w:pPr>
        <w:rPr>
          <w:rFonts w:ascii="宋体" w:hAnsi="宋体" w:hint="eastAsia"/>
          <w:sz w:val="28"/>
          <w:szCs w:val="28"/>
        </w:rPr>
      </w:pPr>
      <w:r>
        <w:rPr>
          <w:rFonts w:ascii="宋体" w:hAnsi="宋体" w:hint="eastAsia"/>
          <w:sz w:val="28"/>
          <w:szCs w:val="28"/>
        </w:rPr>
        <w:t>（联系人：邓永龙    联系方式：0757-81773256）</w:t>
      </w:r>
    </w:p>
    <w:p w:rsidR="00175A8A" w:rsidRPr="007D0D22" w:rsidRDefault="00175A8A"/>
    <w:sectPr w:rsidR="00175A8A" w:rsidRPr="007D0D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D22"/>
    <w:rsid w:val="0000071A"/>
    <w:rsid w:val="000025F8"/>
    <w:rsid w:val="000067DB"/>
    <w:rsid w:val="0000725D"/>
    <w:rsid w:val="000103E7"/>
    <w:rsid w:val="00010E68"/>
    <w:rsid w:val="000118FA"/>
    <w:rsid w:val="00012715"/>
    <w:rsid w:val="00013BB6"/>
    <w:rsid w:val="000159CC"/>
    <w:rsid w:val="000161A9"/>
    <w:rsid w:val="0001712A"/>
    <w:rsid w:val="000213BD"/>
    <w:rsid w:val="00024952"/>
    <w:rsid w:val="00027B40"/>
    <w:rsid w:val="0003352B"/>
    <w:rsid w:val="00035A8A"/>
    <w:rsid w:val="00035CCB"/>
    <w:rsid w:val="000374D5"/>
    <w:rsid w:val="00040917"/>
    <w:rsid w:val="00043512"/>
    <w:rsid w:val="00044625"/>
    <w:rsid w:val="00046105"/>
    <w:rsid w:val="00046783"/>
    <w:rsid w:val="00046873"/>
    <w:rsid w:val="00047767"/>
    <w:rsid w:val="0004792B"/>
    <w:rsid w:val="00051005"/>
    <w:rsid w:val="000511D2"/>
    <w:rsid w:val="00051894"/>
    <w:rsid w:val="00052EF7"/>
    <w:rsid w:val="0005380C"/>
    <w:rsid w:val="00060C2B"/>
    <w:rsid w:val="00063AE8"/>
    <w:rsid w:val="00066B00"/>
    <w:rsid w:val="00074C47"/>
    <w:rsid w:val="00077CCB"/>
    <w:rsid w:val="00077E22"/>
    <w:rsid w:val="00080356"/>
    <w:rsid w:val="00081162"/>
    <w:rsid w:val="0008225D"/>
    <w:rsid w:val="00082438"/>
    <w:rsid w:val="00083B27"/>
    <w:rsid w:val="000841CC"/>
    <w:rsid w:val="00084D05"/>
    <w:rsid w:val="0009177D"/>
    <w:rsid w:val="00091BF2"/>
    <w:rsid w:val="00092129"/>
    <w:rsid w:val="00092B59"/>
    <w:rsid w:val="00095BA6"/>
    <w:rsid w:val="000962E2"/>
    <w:rsid w:val="000A0DD9"/>
    <w:rsid w:val="000A6696"/>
    <w:rsid w:val="000A791B"/>
    <w:rsid w:val="000B026F"/>
    <w:rsid w:val="000B0414"/>
    <w:rsid w:val="000B07A5"/>
    <w:rsid w:val="000B1A4D"/>
    <w:rsid w:val="000B1B98"/>
    <w:rsid w:val="000B32ED"/>
    <w:rsid w:val="000B5F77"/>
    <w:rsid w:val="000B641D"/>
    <w:rsid w:val="000B7115"/>
    <w:rsid w:val="000C2ADD"/>
    <w:rsid w:val="000C37ED"/>
    <w:rsid w:val="000C38D4"/>
    <w:rsid w:val="000C599C"/>
    <w:rsid w:val="000C59BA"/>
    <w:rsid w:val="000C7821"/>
    <w:rsid w:val="000C7E7D"/>
    <w:rsid w:val="000D08DC"/>
    <w:rsid w:val="000D2C97"/>
    <w:rsid w:val="000D43F6"/>
    <w:rsid w:val="000D5647"/>
    <w:rsid w:val="000E1AAE"/>
    <w:rsid w:val="000E36E4"/>
    <w:rsid w:val="000E3ACC"/>
    <w:rsid w:val="000E709B"/>
    <w:rsid w:val="000E7D37"/>
    <w:rsid w:val="000E7E33"/>
    <w:rsid w:val="000F3392"/>
    <w:rsid w:val="000F6382"/>
    <w:rsid w:val="000F707D"/>
    <w:rsid w:val="001004A3"/>
    <w:rsid w:val="0010198E"/>
    <w:rsid w:val="00102CDD"/>
    <w:rsid w:val="001033F1"/>
    <w:rsid w:val="0010377B"/>
    <w:rsid w:val="00104493"/>
    <w:rsid w:val="001057D5"/>
    <w:rsid w:val="00105A2A"/>
    <w:rsid w:val="001079BB"/>
    <w:rsid w:val="001119A1"/>
    <w:rsid w:val="00111A0C"/>
    <w:rsid w:val="001124FF"/>
    <w:rsid w:val="00112C16"/>
    <w:rsid w:val="0011365F"/>
    <w:rsid w:val="00114CEF"/>
    <w:rsid w:val="00115ABE"/>
    <w:rsid w:val="0012029B"/>
    <w:rsid w:val="001230B7"/>
    <w:rsid w:val="00123BD9"/>
    <w:rsid w:val="00124F06"/>
    <w:rsid w:val="00127D6A"/>
    <w:rsid w:val="001307F5"/>
    <w:rsid w:val="00131031"/>
    <w:rsid w:val="001329E0"/>
    <w:rsid w:val="00132C70"/>
    <w:rsid w:val="00134963"/>
    <w:rsid w:val="001366AD"/>
    <w:rsid w:val="001377A9"/>
    <w:rsid w:val="0014272A"/>
    <w:rsid w:val="00145C08"/>
    <w:rsid w:val="001525E6"/>
    <w:rsid w:val="001533B3"/>
    <w:rsid w:val="00160070"/>
    <w:rsid w:val="001607BA"/>
    <w:rsid w:val="00161EAE"/>
    <w:rsid w:val="00165720"/>
    <w:rsid w:val="001663CE"/>
    <w:rsid w:val="0017126C"/>
    <w:rsid w:val="00172246"/>
    <w:rsid w:val="0017229B"/>
    <w:rsid w:val="001729C2"/>
    <w:rsid w:val="00172EEE"/>
    <w:rsid w:val="0017333A"/>
    <w:rsid w:val="00173AED"/>
    <w:rsid w:val="00174A86"/>
    <w:rsid w:val="00175866"/>
    <w:rsid w:val="00175A8A"/>
    <w:rsid w:val="001768C6"/>
    <w:rsid w:val="001770D2"/>
    <w:rsid w:val="001801F6"/>
    <w:rsid w:val="00180E1C"/>
    <w:rsid w:val="00180E77"/>
    <w:rsid w:val="001833C7"/>
    <w:rsid w:val="00183656"/>
    <w:rsid w:val="00184276"/>
    <w:rsid w:val="001847FC"/>
    <w:rsid w:val="001849A3"/>
    <w:rsid w:val="00184AE8"/>
    <w:rsid w:val="00185276"/>
    <w:rsid w:val="001859D6"/>
    <w:rsid w:val="00186C21"/>
    <w:rsid w:val="00190CE5"/>
    <w:rsid w:val="00191A92"/>
    <w:rsid w:val="00192062"/>
    <w:rsid w:val="00196C59"/>
    <w:rsid w:val="001A0786"/>
    <w:rsid w:val="001A44DC"/>
    <w:rsid w:val="001A4F32"/>
    <w:rsid w:val="001A63DB"/>
    <w:rsid w:val="001A71C5"/>
    <w:rsid w:val="001B0467"/>
    <w:rsid w:val="001B16A0"/>
    <w:rsid w:val="001B1FC0"/>
    <w:rsid w:val="001B327D"/>
    <w:rsid w:val="001B623A"/>
    <w:rsid w:val="001C2189"/>
    <w:rsid w:val="001C3304"/>
    <w:rsid w:val="001C4AFB"/>
    <w:rsid w:val="001C4D6A"/>
    <w:rsid w:val="001C4FC8"/>
    <w:rsid w:val="001C7253"/>
    <w:rsid w:val="001D32FE"/>
    <w:rsid w:val="001D3632"/>
    <w:rsid w:val="001D451B"/>
    <w:rsid w:val="001D4623"/>
    <w:rsid w:val="001D6F23"/>
    <w:rsid w:val="001D7595"/>
    <w:rsid w:val="001D7D6F"/>
    <w:rsid w:val="001E0BBD"/>
    <w:rsid w:val="001E26C3"/>
    <w:rsid w:val="001E2C9F"/>
    <w:rsid w:val="001E2D04"/>
    <w:rsid w:val="001E66E2"/>
    <w:rsid w:val="001E7288"/>
    <w:rsid w:val="001F2307"/>
    <w:rsid w:val="001F3296"/>
    <w:rsid w:val="001F45C9"/>
    <w:rsid w:val="001F59EE"/>
    <w:rsid w:val="00200E41"/>
    <w:rsid w:val="0020379E"/>
    <w:rsid w:val="00203837"/>
    <w:rsid w:val="00204BFF"/>
    <w:rsid w:val="00205D0B"/>
    <w:rsid w:val="002070EA"/>
    <w:rsid w:val="002071D3"/>
    <w:rsid w:val="002077B7"/>
    <w:rsid w:val="0021055F"/>
    <w:rsid w:val="0021388F"/>
    <w:rsid w:val="00213BD3"/>
    <w:rsid w:val="00214EEC"/>
    <w:rsid w:val="00217EB5"/>
    <w:rsid w:val="00221A52"/>
    <w:rsid w:val="00221CC1"/>
    <w:rsid w:val="00221EAC"/>
    <w:rsid w:val="00222612"/>
    <w:rsid w:val="002231D4"/>
    <w:rsid w:val="002247F2"/>
    <w:rsid w:val="00226565"/>
    <w:rsid w:val="0022725C"/>
    <w:rsid w:val="00231696"/>
    <w:rsid w:val="002334F9"/>
    <w:rsid w:val="00237F92"/>
    <w:rsid w:val="002420EE"/>
    <w:rsid w:val="00242F67"/>
    <w:rsid w:val="00243644"/>
    <w:rsid w:val="00247E83"/>
    <w:rsid w:val="002521AA"/>
    <w:rsid w:val="00252539"/>
    <w:rsid w:val="00254264"/>
    <w:rsid w:val="0025448D"/>
    <w:rsid w:val="00255536"/>
    <w:rsid w:val="00255D3B"/>
    <w:rsid w:val="002569B1"/>
    <w:rsid w:val="00257156"/>
    <w:rsid w:val="00257D09"/>
    <w:rsid w:val="00260F86"/>
    <w:rsid w:val="00261A55"/>
    <w:rsid w:val="002629C2"/>
    <w:rsid w:val="002663F3"/>
    <w:rsid w:val="0027066C"/>
    <w:rsid w:val="002718E7"/>
    <w:rsid w:val="0027490C"/>
    <w:rsid w:val="002835A3"/>
    <w:rsid w:val="00283BC2"/>
    <w:rsid w:val="002859E9"/>
    <w:rsid w:val="002861C6"/>
    <w:rsid w:val="002861D0"/>
    <w:rsid w:val="0029262C"/>
    <w:rsid w:val="002947A9"/>
    <w:rsid w:val="002A05EA"/>
    <w:rsid w:val="002A0EE3"/>
    <w:rsid w:val="002A3B22"/>
    <w:rsid w:val="002A79E3"/>
    <w:rsid w:val="002B024E"/>
    <w:rsid w:val="002B0945"/>
    <w:rsid w:val="002B40EE"/>
    <w:rsid w:val="002B4668"/>
    <w:rsid w:val="002B518E"/>
    <w:rsid w:val="002B5769"/>
    <w:rsid w:val="002B66E3"/>
    <w:rsid w:val="002B68CB"/>
    <w:rsid w:val="002B785D"/>
    <w:rsid w:val="002C109B"/>
    <w:rsid w:val="002C29CE"/>
    <w:rsid w:val="002C48D1"/>
    <w:rsid w:val="002C6BA9"/>
    <w:rsid w:val="002D0AB0"/>
    <w:rsid w:val="002D652D"/>
    <w:rsid w:val="002E0495"/>
    <w:rsid w:val="002E4A1A"/>
    <w:rsid w:val="002E5878"/>
    <w:rsid w:val="002E5DB3"/>
    <w:rsid w:val="002F0D33"/>
    <w:rsid w:val="002F1FB2"/>
    <w:rsid w:val="002F21A6"/>
    <w:rsid w:val="002F4F15"/>
    <w:rsid w:val="002F5831"/>
    <w:rsid w:val="002F6DCB"/>
    <w:rsid w:val="003009B3"/>
    <w:rsid w:val="00305DA0"/>
    <w:rsid w:val="0030655D"/>
    <w:rsid w:val="00311C58"/>
    <w:rsid w:val="00311E59"/>
    <w:rsid w:val="00311EDF"/>
    <w:rsid w:val="00313F39"/>
    <w:rsid w:val="003148D0"/>
    <w:rsid w:val="00316D83"/>
    <w:rsid w:val="003178E8"/>
    <w:rsid w:val="0032082F"/>
    <w:rsid w:val="00320E95"/>
    <w:rsid w:val="003216E3"/>
    <w:rsid w:val="00324879"/>
    <w:rsid w:val="00324999"/>
    <w:rsid w:val="0032615B"/>
    <w:rsid w:val="00333912"/>
    <w:rsid w:val="00334781"/>
    <w:rsid w:val="003357DC"/>
    <w:rsid w:val="00336F90"/>
    <w:rsid w:val="00340CB9"/>
    <w:rsid w:val="00340EAA"/>
    <w:rsid w:val="00342336"/>
    <w:rsid w:val="00342BFB"/>
    <w:rsid w:val="00350BBB"/>
    <w:rsid w:val="00352229"/>
    <w:rsid w:val="003523AF"/>
    <w:rsid w:val="0035253F"/>
    <w:rsid w:val="003535D2"/>
    <w:rsid w:val="00354480"/>
    <w:rsid w:val="00354F98"/>
    <w:rsid w:val="00355164"/>
    <w:rsid w:val="00362328"/>
    <w:rsid w:val="00363E6A"/>
    <w:rsid w:val="003656C4"/>
    <w:rsid w:val="003674B6"/>
    <w:rsid w:val="003706A6"/>
    <w:rsid w:val="00370915"/>
    <w:rsid w:val="003751AD"/>
    <w:rsid w:val="0037552B"/>
    <w:rsid w:val="00375B65"/>
    <w:rsid w:val="00377979"/>
    <w:rsid w:val="0038023A"/>
    <w:rsid w:val="003815AF"/>
    <w:rsid w:val="00383FC6"/>
    <w:rsid w:val="003843FB"/>
    <w:rsid w:val="00384764"/>
    <w:rsid w:val="00390D59"/>
    <w:rsid w:val="00391AFA"/>
    <w:rsid w:val="00393071"/>
    <w:rsid w:val="00394F39"/>
    <w:rsid w:val="00397B84"/>
    <w:rsid w:val="003A24E2"/>
    <w:rsid w:val="003A5FEC"/>
    <w:rsid w:val="003A7A0B"/>
    <w:rsid w:val="003A7BA7"/>
    <w:rsid w:val="003B030C"/>
    <w:rsid w:val="003B178B"/>
    <w:rsid w:val="003B1E97"/>
    <w:rsid w:val="003B2FC0"/>
    <w:rsid w:val="003B3ADC"/>
    <w:rsid w:val="003B451D"/>
    <w:rsid w:val="003B458F"/>
    <w:rsid w:val="003B4AED"/>
    <w:rsid w:val="003B6AB2"/>
    <w:rsid w:val="003B6DD7"/>
    <w:rsid w:val="003B78D1"/>
    <w:rsid w:val="003B7BC1"/>
    <w:rsid w:val="003C1033"/>
    <w:rsid w:val="003C15E9"/>
    <w:rsid w:val="003C32B6"/>
    <w:rsid w:val="003C35EB"/>
    <w:rsid w:val="003C3942"/>
    <w:rsid w:val="003C3A57"/>
    <w:rsid w:val="003C3B56"/>
    <w:rsid w:val="003C7D17"/>
    <w:rsid w:val="003D162B"/>
    <w:rsid w:val="003D18EC"/>
    <w:rsid w:val="003D4EAE"/>
    <w:rsid w:val="003D5ABF"/>
    <w:rsid w:val="003E0C34"/>
    <w:rsid w:val="003E2218"/>
    <w:rsid w:val="003E2BD4"/>
    <w:rsid w:val="003E3613"/>
    <w:rsid w:val="003E5BBE"/>
    <w:rsid w:val="003E5C53"/>
    <w:rsid w:val="003E6DD1"/>
    <w:rsid w:val="003F0852"/>
    <w:rsid w:val="003F12BF"/>
    <w:rsid w:val="003F2841"/>
    <w:rsid w:val="003F394D"/>
    <w:rsid w:val="003F3C30"/>
    <w:rsid w:val="003F63D4"/>
    <w:rsid w:val="004000FE"/>
    <w:rsid w:val="00400A29"/>
    <w:rsid w:val="00401FF7"/>
    <w:rsid w:val="004022AD"/>
    <w:rsid w:val="0040414E"/>
    <w:rsid w:val="00405155"/>
    <w:rsid w:val="004051B6"/>
    <w:rsid w:val="00405902"/>
    <w:rsid w:val="00405A0C"/>
    <w:rsid w:val="004102DA"/>
    <w:rsid w:val="004123C1"/>
    <w:rsid w:val="00415C08"/>
    <w:rsid w:val="0041629E"/>
    <w:rsid w:val="00420038"/>
    <w:rsid w:val="004200FF"/>
    <w:rsid w:val="004209B4"/>
    <w:rsid w:val="00421728"/>
    <w:rsid w:val="00423F56"/>
    <w:rsid w:val="00426D40"/>
    <w:rsid w:val="004279DF"/>
    <w:rsid w:val="00427E52"/>
    <w:rsid w:val="00431EBC"/>
    <w:rsid w:val="0043226E"/>
    <w:rsid w:val="0043271A"/>
    <w:rsid w:val="00433EA9"/>
    <w:rsid w:val="00435671"/>
    <w:rsid w:val="00436E41"/>
    <w:rsid w:val="00440E17"/>
    <w:rsid w:val="004411CE"/>
    <w:rsid w:val="00447FCE"/>
    <w:rsid w:val="0045083D"/>
    <w:rsid w:val="00450F24"/>
    <w:rsid w:val="004549E9"/>
    <w:rsid w:val="0046034D"/>
    <w:rsid w:val="004655C2"/>
    <w:rsid w:val="00466CA3"/>
    <w:rsid w:val="00470787"/>
    <w:rsid w:val="00477A25"/>
    <w:rsid w:val="00481199"/>
    <w:rsid w:val="004823DD"/>
    <w:rsid w:val="004855A2"/>
    <w:rsid w:val="00485DDD"/>
    <w:rsid w:val="00485DF9"/>
    <w:rsid w:val="00490A42"/>
    <w:rsid w:val="004A0E0F"/>
    <w:rsid w:val="004A1CF6"/>
    <w:rsid w:val="004A372F"/>
    <w:rsid w:val="004A3C45"/>
    <w:rsid w:val="004A6294"/>
    <w:rsid w:val="004A7378"/>
    <w:rsid w:val="004B0384"/>
    <w:rsid w:val="004B094A"/>
    <w:rsid w:val="004B194E"/>
    <w:rsid w:val="004B1B55"/>
    <w:rsid w:val="004B3CEC"/>
    <w:rsid w:val="004B41E3"/>
    <w:rsid w:val="004B79F2"/>
    <w:rsid w:val="004C0587"/>
    <w:rsid w:val="004C39B3"/>
    <w:rsid w:val="004C5895"/>
    <w:rsid w:val="004C79CD"/>
    <w:rsid w:val="004D0BA5"/>
    <w:rsid w:val="004D399D"/>
    <w:rsid w:val="004D4D0A"/>
    <w:rsid w:val="004D529A"/>
    <w:rsid w:val="004D56C8"/>
    <w:rsid w:val="004D72BC"/>
    <w:rsid w:val="004E0262"/>
    <w:rsid w:val="004E04DE"/>
    <w:rsid w:val="004E0B4F"/>
    <w:rsid w:val="004E1298"/>
    <w:rsid w:val="004E132A"/>
    <w:rsid w:val="004E2356"/>
    <w:rsid w:val="004E358A"/>
    <w:rsid w:val="004E4DD5"/>
    <w:rsid w:val="004E6C8B"/>
    <w:rsid w:val="004F0150"/>
    <w:rsid w:val="004F1018"/>
    <w:rsid w:val="004F1A6A"/>
    <w:rsid w:val="004F1AB9"/>
    <w:rsid w:val="004F1C98"/>
    <w:rsid w:val="004F2BA4"/>
    <w:rsid w:val="004F3C50"/>
    <w:rsid w:val="004F5441"/>
    <w:rsid w:val="004F6248"/>
    <w:rsid w:val="004F6C92"/>
    <w:rsid w:val="005013A6"/>
    <w:rsid w:val="005019FD"/>
    <w:rsid w:val="005034EA"/>
    <w:rsid w:val="00504994"/>
    <w:rsid w:val="00504D7D"/>
    <w:rsid w:val="00510F07"/>
    <w:rsid w:val="0051457A"/>
    <w:rsid w:val="0051609E"/>
    <w:rsid w:val="005163FF"/>
    <w:rsid w:val="00516DD6"/>
    <w:rsid w:val="0052034B"/>
    <w:rsid w:val="00520A98"/>
    <w:rsid w:val="00527B96"/>
    <w:rsid w:val="00530CCC"/>
    <w:rsid w:val="00531835"/>
    <w:rsid w:val="005339BA"/>
    <w:rsid w:val="00533B39"/>
    <w:rsid w:val="00533D11"/>
    <w:rsid w:val="0053550A"/>
    <w:rsid w:val="0053557E"/>
    <w:rsid w:val="00536188"/>
    <w:rsid w:val="00536594"/>
    <w:rsid w:val="00537F37"/>
    <w:rsid w:val="00540445"/>
    <w:rsid w:val="00541872"/>
    <w:rsid w:val="00543861"/>
    <w:rsid w:val="00544BE0"/>
    <w:rsid w:val="005469B0"/>
    <w:rsid w:val="005529E4"/>
    <w:rsid w:val="0055314E"/>
    <w:rsid w:val="00554948"/>
    <w:rsid w:val="00555359"/>
    <w:rsid w:val="00555485"/>
    <w:rsid w:val="00555FEB"/>
    <w:rsid w:val="0055694C"/>
    <w:rsid w:val="005623E7"/>
    <w:rsid w:val="00562C0A"/>
    <w:rsid w:val="005639C6"/>
    <w:rsid w:val="00564D08"/>
    <w:rsid w:val="005653BB"/>
    <w:rsid w:val="005663D2"/>
    <w:rsid w:val="00570A4C"/>
    <w:rsid w:val="00570EAA"/>
    <w:rsid w:val="00571775"/>
    <w:rsid w:val="00571FFD"/>
    <w:rsid w:val="005726EC"/>
    <w:rsid w:val="005753A5"/>
    <w:rsid w:val="00575AB7"/>
    <w:rsid w:val="005766D1"/>
    <w:rsid w:val="00581F98"/>
    <w:rsid w:val="00583E5B"/>
    <w:rsid w:val="0058510F"/>
    <w:rsid w:val="00587D9F"/>
    <w:rsid w:val="005901EE"/>
    <w:rsid w:val="00596624"/>
    <w:rsid w:val="005971D9"/>
    <w:rsid w:val="005A0EEC"/>
    <w:rsid w:val="005A2E2A"/>
    <w:rsid w:val="005B2BDC"/>
    <w:rsid w:val="005B33AC"/>
    <w:rsid w:val="005B5E41"/>
    <w:rsid w:val="005C0195"/>
    <w:rsid w:val="005C031B"/>
    <w:rsid w:val="005C23EF"/>
    <w:rsid w:val="005C563B"/>
    <w:rsid w:val="005C5E00"/>
    <w:rsid w:val="005C6A3A"/>
    <w:rsid w:val="005C7DE2"/>
    <w:rsid w:val="005D45D3"/>
    <w:rsid w:val="005D4E6D"/>
    <w:rsid w:val="005D504E"/>
    <w:rsid w:val="005D5455"/>
    <w:rsid w:val="005D6A36"/>
    <w:rsid w:val="005E28E3"/>
    <w:rsid w:val="005E4E63"/>
    <w:rsid w:val="005E5C1A"/>
    <w:rsid w:val="005E6331"/>
    <w:rsid w:val="005E6351"/>
    <w:rsid w:val="0060088F"/>
    <w:rsid w:val="00601256"/>
    <w:rsid w:val="00602244"/>
    <w:rsid w:val="006032F7"/>
    <w:rsid w:val="006044D2"/>
    <w:rsid w:val="00606EDD"/>
    <w:rsid w:val="00610AB7"/>
    <w:rsid w:val="00611556"/>
    <w:rsid w:val="006115FA"/>
    <w:rsid w:val="006118E7"/>
    <w:rsid w:val="00611E6D"/>
    <w:rsid w:val="006121CA"/>
    <w:rsid w:val="00614C1A"/>
    <w:rsid w:val="00615D93"/>
    <w:rsid w:val="00630462"/>
    <w:rsid w:val="00631759"/>
    <w:rsid w:val="00631D27"/>
    <w:rsid w:val="0063244F"/>
    <w:rsid w:val="00635412"/>
    <w:rsid w:val="00635CA2"/>
    <w:rsid w:val="006404D8"/>
    <w:rsid w:val="00642938"/>
    <w:rsid w:val="00644261"/>
    <w:rsid w:val="0064528F"/>
    <w:rsid w:val="00650931"/>
    <w:rsid w:val="00651225"/>
    <w:rsid w:val="0065233B"/>
    <w:rsid w:val="006539CC"/>
    <w:rsid w:val="00657C63"/>
    <w:rsid w:val="00660592"/>
    <w:rsid w:val="006605BC"/>
    <w:rsid w:val="00660DD9"/>
    <w:rsid w:val="00660EBC"/>
    <w:rsid w:val="0066117E"/>
    <w:rsid w:val="00661D70"/>
    <w:rsid w:val="006646E1"/>
    <w:rsid w:val="00664EC8"/>
    <w:rsid w:val="00665289"/>
    <w:rsid w:val="00665799"/>
    <w:rsid w:val="006659DC"/>
    <w:rsid w:val="00667738"/>
    <w:rsid w:val="00667867"/>
    <w:rsid w:val="00670104"/>
    <w:rsid w:val="006717F6"/>
    <w:rsid w:val="0067186E"/>
    <w:rsid w:val="006740EE"/>
    <w:rsid w:val="00676587"/>
    <w:rsid w:val="00677F84"/>
    <w:rsid w:val="00680593"/>
    <w:rsid w:val="00683AC4"/>
    <w:rsid w:val="00684931"/>
    <w:rsid w:val="006903A3"/>
    <w:rsid w:val="006A0956"/>
    <w:rsid w:val="006A19C7"/>
    <w:rsid w:val="006A1DB3"/>
    <w:rsid w:val="006A3254"/>
    <w:rsid w:val="006A550F"/>
    <w:rsid w:val="006A62E9"/>
    <w:rsid w:val="006A7B0C"/>
    <w:rsid w:val="006B01C0"/>
    <w:rsid w:val="006B0B40"/>
    <w:rsid w:val="006B28D1"/>
    <w:rsid w:val="006B2935"/>
    <w:rsid w:val="006B3A4C"/>
    <w:rsid w:val="006B5A54"/>
    <w:rsid w:val="006B7BE2"/>
    <w:rsid w:val="006C1329"/>
    <w:rsid w:val="006C1F49"/>
    <w:rsid w:val="006C292A"/>
    <w:rsid w:val="006C2ACA"/>
    <w:rsid w:val="006C35AF"/>
    <w:rsid w:val="006C415F"/>
    <w:rsid w:val="006C538F"/>
    <w:rsid w:val="006C61D3"/>
    <w:rsid w:val="006C626B"/>
    <w:rsid w:val="006C65E5"/>
    <w:rsid w:val="006C6F4C"/>
    <w:rsid w:val="006C7DDF"/>
    <w:rsid w:val="006D3AF3"/>
    <w:rsid w:val="006D3C91"/>
    <w:rsid w:val="006D3D4D"/>
    <w:rsid w:val="006D4D18"/>
    <w:rsid w:val="006D66F2"/>
    <w:rsid w:val="006D68F7"/>
    <w:rsid w:val="006D7A50"/>
    <w:rsid w:val="006D7AE9"/>
    <w:rsid w:val="006D7F92"/>
    <w:rsid w:val="006E0C69"/>
    <w:rsid w:val="006E2638"/>
    <w:rsid w:val="006E3AEC"/>
    <w:rsid w:val="006E7251"/>
    <w:rsid w:val="006F108E"/>
    <w:rsid w:val="006F17A1"/>
    <w:rsid w:val="006F1AD3"/>
    <w:rsid w:val="006F2C59"/>
    <w:rsid w:val="006F323D"/>
    <w:rsid w:val="006F6D5A"/>
    <w:rsid w:val="00701090"/>
    <w:rsid w:val="00702048"/>
    <w:rsid w:val="00702CE7"/>
    <w:rsid w:val="00702E37"/>
    <w:rsid w:val="00705700"/>
    <w:rsid w:val="00705F73"/>
    <w:rsid w:val="00710219"/>
    <w:rsid w:val="00710D11"/>
    <w:rsid w:val="00710EAF"/>
    <w:rsid w:val="00711185"/>
    <w:rsid w:val="0071196D"/>
    <w:rsid w:val="00712FAE"/>
    <w:rsid w:val="007137CC"/>
    <w:rsid w:val="00713E51"/>
    <w:rsid w:val="00713EDB"/>
    <w:rsid w:val="007153F7"/>
    <w:rsid w:val="00717304"/>
    <w:rsid w:val="00720742"/>
    <w:rsid w:val="00720ADC"/>
    <w:rsid w:val="00722B52"/>
    <w:rsid w:val="00724121"/>
    <w:rsid w:val="00724802"/>
    <w:rsid w:val="00724E87"/>
    <w:rsid w:val="007259F5"/>
    <w:rsid w:val="0072710D"/>
    <w:rsid w:val="00727141"/>
    <w:rsid w:val="00727486"/>
    <w:rsid w:val="007322D2"/>
    <w:rsid w:val="007347CA"/>
    <w:rsid w:val="007357FA"/>
    <w:rsid w:val="007368C4"/>
    <w:rsid w:val="00736D41"/>
    <w:rsid w:val="00736E1C"/>
    <w:rsid w:val="00737791"/>
    <w:rsid w:val="007401E2"/>
    <w:rsid w:val="00743AE3"/>
    <w:rsid w:val="0074562C"/>
    <w:rsid w:val="00750F88"/>
    <w:rsid w:val="00753AE0"/>
    <w:rsid w:val="007542AD"/>
    <w:rsid w:val="007553F0"/>
    <w:rsid w:val="007578E9"/>
    <w:rsid w:val="00763EEA"/>
    <w:rsid w:val="00766C8A"/>
    <w:rsid w:val="0076737E"/>
    <w:rsid w:val="00767784"/>
    <w:rsid w:val="00770144"/>
    <w:rsid w:val="00770574"/>
    <w:rsid w:val="00770688"/>
    <w:rsid w:val="00770710"/>
    <w:rsid w:val="0077128B"/>
    <w:rsid w:val="00771F54"/>
    <w:rsid w:val="00772D8A"/>
    <w:rsid w:val="007747CE"/>
    <w:rsid w:val="007752A6"/>
    <w:rsid w:val="00780A99"/>
    <w:rsid w:val="00780BC5"/>
    <w:rsid w:val="007815E4"/>
    <w:rsid w:val="0078252C"/>
    <w:rsid w:val="007834D2"/>
    <w:rsid w:val="007835BE"/>
    <w:rsid w:val="00785E26"/>
    <w:rsid w:val="007867A3"/>
    <w:rsid w:val="00786FE9"/>
    <w:rsid w:val="00793DFF"/>
    <w:rsid w:val="007944CC"/>
    <w:rsid w:val="00794EF6"/>
    <w:rsid w:val="007A1DA8"/>
    <w:rsid w:val="007A3679"/>
    <w:rsid w:val="007A3B46"/>
    <w:rsid w:val="007A42C6"/>
    <w:rsid w:val="007A6060"/>
    <w:rsid w:val="007A662F"/>
    <w:rsid w:val="007B07FA"/>
    <w:rsid w:val="007B0D16"/>
    <w:rsid w:val="007B3795"/>
    <w:rsid w:val="007B37D3"/>
    <w:rsid w:val="007B4A0E"/>
    <w:rsid w:val="007B6731"/>
    <w:rsid w:val="007C07D2"/>
    <w:rsid w:val="007C465C"/>
    <w:rsid w:val="007C4707"/>
    <w:rsid w:val="007C6DDB"/>
    <w:rsid w:val="007C7909"/>
    <w:rsid w:val="007D0D22"/>
    <w:rsid w:val="007D149C"/>
    <w:rsid w:val="007D225C"/>
    <w:rsid w:val="007D28F5"/>
    <w:rsid w:val="007D2B80"/>
    <w:rsid w:val="007D2FD6"/>
    <w:rsid w:val="007D3B5A"/>
    <w:rsid w:val="007D504C"/>
    <w:rsid w:val="007D7B75"/>
    <w:rsid w:val="007E0C3E"/>
    <w:rsid w:val="007E256A"/>
    <w:rsid w:val="007E267C"/>
    <w:rsid w:val="007E26A8"/>
    <w:rsid w:val="007E2AD0"/>
    <w:rsid w:val="007E399A"/>
    <w:rsid w:val="007E725B"/>
    <w:rsid w:val="007E7D8A"/>
    <w:rsid w:val="007F0870"/>
    <w:rsid w:val="007F24E8"/>
    <w:rsid w:val="007F28B7"/>
    <w:rsid w:val="007F47A3"/>
    <w:rsid w:val="00801A80"/>
    <w:rsid w:val="00802080"/>
    <w:rsid w:val="008020B0"/>
    <w:rsid w:val="008029B8"/>
    <w:rsid w:val="00804516"/>
    <w:rsid w:val="00806ABE"/>
    <w:rsid w:val="00811C37"/>
    <w:rsid w:val="00812D47"/>
    <w:rsid w:val="00812EA9"/>
    <w:rsid w:val="008134B1"/>
    <w:rsid w:val="008205B6"/>
    <w:rsid w:val="00822282"/>
    <w:rsid w:val="00824821"/>
    <w:rsid w:val="008252D2"/>
    <w:rsid w:val="00826CE4"/>
    <w:rsid w:val="0083106F"/>
    <w:rsid w:val="00831293"/>
    <w:rsid w:val="008321B5"/>
    <w:rsid w:val="008367BC"/>
    <w:rsid w:val="00840BDF"/>
    <w:rsid w:val="00840D70"/>
    <w:rsid w:val="00841666"/>
    <w:rsid w:val="0084167F"/>
    <w:rsid w:val="008446D1"/>
    <w:rsid w:val="0084658A"/>
    <w:rsid w:val="0085080C"/>
    <w:rsid w:val="008508E3"/>
    <w:rsid w:val="00851A31"/>
    <w:rsid w:val="0085269A"/>
    <w:rsid w:val="00853B21"/>
    <w:rsid w:val="008552B6"/>
    <w:rsid w:val="00855EB2"/>
    <w:rsid w:val="00856673"/>
    <w:rsid w:val="00857EDA"/>
    <w:rsid w:val="00864673"/>
    <w:rsid w:val="00864FC9"/>
    <w:rsid w:val="0086535E"/>
    <w:rsid w:val="00866684"/>
    <w:rsid w:val="00866973"/>
    <w:rsid w:val="008669B7"/>
    <w:rsid w:val="00874B59"/>
    <w:rsid w:val="00876325"/>
    <w:rsid w:val="00876605"/>
    <w:rsid w:val="008775B2"/>
    <w:rsid w:val="00880235"/>
    <w:rsid w:val="00882493"/>
    <w:rsid w:val="0088283A"/>
    <w:rsid w:val="00883F1C"/>
    <w:rsid w:val="008847A9"/>
    <w:rsid w:val="008859D5"/>
    <w:rsid w:val="0089455A"/>
    <w:rsid w:val="00895E34"/>
    <w:rsid w:val="008A17C0"/>
    <w:rsid w:val="008A17C4"/>
    <w:rsid w:val="008A793F"/>
    <w:rsid w:val="008B0BAB"/>
    <w:rsid w:val="008B6150"/>
    <w:rsid w:val="008B744D"/>
    <w:rsid w:val="008C01F3"/>
    <w:rsid w:val="008C2DF9"/>
    <w:rsid w:val="008C30A0"/>
    <w:rsid w:val="008D3A3E"/>
    <w:rsid w:val="008D41F1"/>
    <w:rsid w:val="008D75CD"/>
    <w:rsid w:val="008D7740"/>
    <w:rsid w:val="008E0383"/>
    <w:rsid w:val="008E0DF8"/>
    <w:rsid w:val="008E462D"/>
    <w:rsid w:val="008E51D2"/>
    <w:rsid w:val="008E6260"/>
    <w:rsid w:val="008E6C4D"/>
    <w:rsid w:val="008F542E"/>
    <w:rsid w:val="008F5BB2"/>
    <w:rsid w:val="008F672D"/>
    <w:rsid w:val="008F6783"/>
    <w:rsid w:val="0090212B"/>
    <w:rsid w:val="00902179"/>
    <w:rsid w:val="0090395F"/>
    <w:rsid w:val="009046FF"/>
    <w:rsid w:val="00904914"/>
    <w:rsid w:val="00906BDC"/>
    <w:rsid w:val="009100B2"/>
    <w:rsid w:val="009120A7"/>
    <w:rsid w:val="009138B0"/>
    <w:rsid w:val="00913E4E"/>
    <w:rsid w:val="009144A3"/>
    <w:rsid w:val="0092004F"/>
    <w:rsid w:val="00921655"/>
    <w:rsid w:val="0092201D"/>
    <w:rsid w:val="009223E0"/>
    <w:rsid w:val="00922A92"/>
    <w:rsid w:val="00922D58"/>
    <w:rsid w:val="009237E2"/>
    <w:rsid w:val="00923CBF"/>
    <w:rsid w:val="00925359"/>
    <w:rsid w:val="00926E7F"/>
    <w:rsid w:val="0093152F"/>
    <w:rsid w:val="00931BE1"/>
    <w:rsid w:val="00931DA6"/>
    <w:rsid w:val="00940643"/>
    <w:rsid w:val="00940A71"/>
    <w:rsid w:val="00940FE6"/>
    <w:rsid w:val="0094133E"/>
    <w:rsid w:val="00941EB5"/>
    <w:rsid w:val="009446E3"/>
    <w:rsid w:val="00944723"/>
    <w:rsid w:val="00945F03"/>
    <w:rsid w:val="00947B12"/>
    <w:rsid w:val="00950793"/>
    <w:rsid w:val="00950A93"/>
    <w:rsid w:val="009518C6"/>
    <w:rsid w:val="00955E9A"/>
    <w:rsid w:val="0095647E"/>
    <w:rsid w:val="0095695A"/>
    <w:rsid w:val="00956C60"/>
    <w:rsid w:val="00963C22"/>
    <w:rsid w:val="009654CC"/>
    <w:rsid w:val="00967021"/>
    <w:rsid w:val="009718ED"/>
    <w:rsid w:val="00971F3A"/>
    <w:rsid w:val="00972658"/>
    <w:rsid w:val="00973744"/>
    <w:rsid w:val="00976682"/>
    <w:rsid w:val="00977D55"/>
    <w:rsid w:val="0098021E"/>
    <w:rsid w:val="00980B2A"/>
    <w:rsid w:val="00980CE5"/>
    <w:rsid w:val="0098236A"/>
    <w:rsid w:val="0098247A"/>
    <w:rsid w:val="009833F8"/>
    <w:rsid w:val="00983AD2"/>
    <w:rsid w:val="00986635"/>
    <w:rsid w:val="009866A8"/>
    <w:rsid w:val="00990907"/>
    <w:rsid w:val="00991A5B"/>
    <w:rsid w:val="00993F2E"/>
    <w:rsid w:val="00995F5F"/>
    <w:rsid w:val="0099740A"/>
    <w:rsid w:val="009A12A8"/>
    <w:rsid w:val="009A24F1"/>
    <w:rsid w:val="009A32D1"/>
    <w:rsid w:val="009B0C12"/>
    <w:rsid w:val="009B2922"/>
    <w:rsid w:val="009B2D52"/>
    <w:rsid w:val="009B4DC8"/>
    <w:rsid w:val="009B52D5"/>
    <w:rsid w:val="009C0FFB"/>
    <w:rsid w:val="009C155D"/>
    <w:rsid w:val="009C2A15"/>
    <w:rsid w:val="009C64E7"/>
    <w:rsid w:val="009C71F6"/>
    <w:rsid w:val="009D0DF5"/>
    <w:rsid w:val="009D15CD"/>
    <w:rsid w:val="009D27D5"/>
    <w:rsid w:val="009D3F8C"/>
    <w:rsid w:val="009D51B9"/>
    <w:rsid w:val="009D62AB"/>
    <w:rsid w:val="009E038E"/>
    <w:rsid w:val="009E4238"/>
    <w:rsid w:val="009E7853"/>
    <w:rsid w:val="009F0A1F"/>
    <w:rsid w:val="009F1F2D"/>
    <w:rsid w:val="009F3A09"/>
    <w:rsid w:val="009F7D0F"/>
    <w:rsid w:val="00A05398"/>
    <w:rsid w:val="00A070FF"/>
    <w:rsid w:val="00A10A6D"/>
    <w:rsid w:val="00A12616"/>
    <w:rsid w:val="00A13BA0"/>
    <w:rsid w:val="00A152A0"/>
    <w:rsid w:val="00A1582E"/>
    <w:rsid w:val="00A1632B"/>
    <w:rsid w:val="00A16C90"/>
    <w:rsid w:val="00A16F72"/>
    <w:rsid w:val="00A20A09"/>
    <w:rsid w:val="00A225D9"/>
    <w:rsid w:val="00A2398D"/>
    <w:rsid w:val="00A2511F"/>
    <w:rsid w:val="00A25AE2"/>
    <w:rsid w:val="00A32AC0"/>
    <w:rsid w:val="00A33487"/>
    <w:rsid w:val="00A34BEF"/>
    <w:rsid w:val="00A3636F"/>
    <w:rsid w:val="00A3689E"/>
    <w:rsid w:val="00A36C69"/>
    <w:rsid w:val="00A36E00"/>
    <w:rsid w:val="00A371A3"/>
    <w:rsid w:val="00A37240"/>
    <w:rsid w:val="00A40275"/>
    <w:rsid w:val="00A41C38"/>
    <w:rsid w:val="00A431AF"/>
    <w:rsid w:val="00A45160"/>
    <w:rsid w:val="00A468B4"/>
    <w:rsid w:val="00A46C55"/>
    <w:rsid w:val="00A47915"/>
    <w:rsid w:val="00A47B58"/>
    <w:rsid w:val="00A53FDE"/>
    <w:rsid w:val="00A555E2"/>
    <w:rsid w:val="00A56405"/>
    <w:rsid w:val="00A57478"/>
    <w:rsid w:val="00A60908"/>
    <w:rsid w:val="00A61C45"/>
    <w:rsid w:val="00A63C2D"/>
    <w:rsid w:val="00A64639"/>
    <w:rsid w:val="00A65861"/>
    <w:rsid w:val="00A66DB5"/>
    <w:rsid w:val="00A67F13"/>
    <w:rsid w:val="00A72093"/>
    <w:rsid w:val="00A73D6F"/>
    <w:rsid w:val="00A7484E"/>
    <w:rsid w:val="00A75F9B"/>
    <w:rsid w:val="00A82851"/>
    <w:rsid w:val="00A8339E"/>
    <w:rsid w:val="00A8523D"/>
    <w:rsid w:val="00A8543F"/>
    <w:rsid w:val="00A86A66"/>
    <w:rsid w:val="00A9056A"/>
    <w:rsid w:val="00A955DF"/>
    <w:rsid w:val="00A95F19"/>
    <w:rsid w:val="00A96BFB"/>
    <w:rsid w:val="00A97425"/>
    <w:rsid w:val="00A97869"/>
    <w:rsid w:val="00AA1FAE"/>
    <w:rsid w:val="00AA2E65"/>
    <w:rsid w:val="00AA412F"/>
    <w:rsid w:val="00AB302D"/>
    <w:rsid w:val="00AB454E"/>
    <w:rsid w:val="00AB481E"/>
    <w:rsid w:val="00AB67D4"/>
    <w:rsid w:val="00AC049F"/>
    <w:rsid w:val="00AC15EF"/>
    <w:rsid w:val="00AC26AC"/>
    <w:rsid w:val="00AC32E3"/>
    <w:rsid w:val="00AC4AC2"/>
    <w:rsid w:val="00AC5C2E"/>
    <w:rsid w:val="00AC6894"/>
    <w:rsid w:val="00AC7BA1"/>
    <w:rsid w:val="00AD128F"/>
    <w:rsid w:val="00AD53B4"/>
    <w:rsid w:val="00AD5C70"/>
    <w:rsid w:val="00AD67E4"/>
    <w:rsid w:val="00AD7DC5"/>
    <w:rsid w:val="00AE04B5"/>
    <w:rsid w:val="00AE2DEE"/>
    <w:rsid w:val="00AE5931"/>
    <w:rsid w:val="00AE78FB"/>
    <w:rsid w:val="00AE7C55"/>
    <w:rsid w:val="00AF4D1A"/>
    <w:rsid w:val="00B01778"/>
    <w:rsid w:val="00B01F43"/>
    <w:rsid w:val="00B024B1"/>
    <w:rsid w:val="00B04519"/>
    <w:rsid w:val="00B04572"/>
    <w:rsid w:val="00B06419"/>
    <w:rsid w:val="00B064E4"/>
    <w:rsid w:val="00B068C4"/>
    <w:rsid w:val="00B10170"/>
    <w:rsid w:val="00B10C7A"/>
    <w:rsid w:val="00B11222"/>
    <w:rsid w:val="00B119F1"/>
    <w:rsid w:val="00B14B7E"/>
    <w:rsid w:val="00B1577A"/>
    <w:rsid w:val="00B16476"/>
    <w:rsid w:val="00B22D56"/>
    <w:rsid w:val="00B239F1"/>
    <w:rsid w:val="00B27766"/>
    <w:rsid w:val="00B30591"/>
    <w:rsid w:val="00B35813"/>
    <w:rsid w:val="00B40BE3"/>
    <w:rsid w:val="00B41625"/>
    <w:rsid w:val="00B42A05"/>
    <w:rsid w:val="00B42A32"/>
    <w:rsid w:val="00B42B84"/>
    <w:rsid w:val="00B51688"/>
    <w:rsid w:val="00B518A1"/>
    <w:rsid w:val="00B5212C"/>
    <w:rsid w:val="00B53890"/>
    <w:rsid w:val="00B57689"/>
    <w:rsid w:val="00B6012F"/>
    <w:rsid w:val="00B62A86"/>
    <w:rsid w:val="00B6358B"/>
    <w:rsid w:val="00B63A9D"/>
    <w:rsid w:val="00B642C4"/>
    <w:rsid w:val="00B66685"/>
    <w:rsid w:val="00B66D53"/>
    <w:rsid w:val="00B72DCC"/>
    <w:rsid w:val="00B7406A"/>
    <w:rsid w:val="00B744F0"/>
    <w:rsid w:val="00B74E6C"/>
    <w:rsid w:val="00B757C6"/>
    <w:rsid w:val="00B77CED"/>
    <w:rsid w:val="00B8077D"/>
    <w:rsid w:val="00B80CC4"/>
    <w:rsid w:val="00B83CDE"/>
    <w:rsid w:val="00B87C86"/>
    <w:rsid w:val="00B91435"/>
    <w:rsid w:val="00B92123"/>
    <w:rsid w:val="00B93D36"/>
    <w:rsid w:val="00B940C7"/>
    <w:rsid w:val="00B96EA0"/>
    <w:rsid w:val="00BA1DB7"/>
    <w:rsid w:val="00BA1F13"/>
    <w:rsid w:val="00BA5F7B"/>
    <w:rsid w:val="00BA66E1"/>
    <w:rsid w:val="00BA7023"/>
    <w:rsid w:val="00BA7A3A"/>
    <w:rsid w:val="00BB05C2"/>
    <w:rsid w:val="00BB0B3F"/>
    <w:rsid w:val="00BB0C9C"/>
    <w:rsid w:val="00BB4829"/>
    <w:rsid w:val="00BB6D47"/>
    <w:rsid w:val="00BC05DA"/>
    <w:rsid w:val="00BC4685"/>
    <w:rsid w:val="00BC6CDC"/>
    <w:rsid w:val="00BC7A59"/>
    <w:rsid w:val="00BD2B59"/>
    <w:rsid w:val="00BE1F08"/>
    <w:rsid w:val="00BE4005"/>
    <w:rsid w:val="00BF0A3C"/>
    <w:rsid w:val="00BF2C91"/>
    <w:rsid w:val="00BF3902"/>
    <w:rsid w:val="00BF4CDB"/>
    <w:rsid w:val="00BF6C02"/>
    <w:rsid w:val="00BF7B24"/>
    <w:rsid w:val="00C018D1"/>
    <w:rsid w:val="00C019A5"/>
    <w:rsid w:val="00C02A21"/>
    <w:rsid w:val="00C02A96"/>
    <w:rsid w:val="00C036E2"/>
    <w:rsid w:val="00C038A4"/>
    <w:rsid w:val="00C03C5A"/>
    <w:rsid w:val="00C04CF1"/>
    <w:rsid w:val="00C04DBF"/>
    <w:rsid w:val="00C04F3D"/>
    <w:rsid w:val="00C057AD"/>
    <w:rsid w:val="00C05B30"/>
    <w:rsid w:val="00C05B91"/>
    <w:rsid w:val="00C06BC7"/>
    <w:rsid w:val="00C12EC4"/>
    <w:rsid w:val="00C16880"/>
    <w:rsid w:val="00C17B6F"/>
    <w:rsid w:val="00C23A93"/>
    <w:rsid w:val="00C272C2"/>
    <w:rsid w:val="00C272F1"/>
    <w:rsid w:val="00C316D5"/>
    <w:rsid w:val="00C31B6B"/>
    <w:rsid w:val="00C32A91"/>
    <w:rsid w:val="00C32AD0"/>
    <w:rsid w:val="00C3409F"/>
    <w:rsid w:val="00C34E46"/>
    <w:rsid w:val="00C3527B"/>
    <w:rsid w:val="00C358D3"/>
    <w:rsid w:val="00C35C90"/>
    <w:rsid w:val="00C3625D"/>
    <w:rsid w:val="00C371FE"/>
    <w:rsid w:val="00C443CA"/>
    <w:rsid w:val="00C44669"/>
    <w:rsid w:val="00C45AEC"/>
    <w:rsid w:val="00C4669D"/>
    <w:rsid w:val="00C46BFE"/>
    <w:rsid w:val="00C4731B"/>
    <w:rsid w:val="00C4757C"/>
    <w:rsid w:val="00C535EA"/>
    <w:rsid w:val="00C55CFD"/>
    <w:rsid w:val="00C56F7D"/>
    <w:rsid w:val="00C60523"/>
    <w:rsid w:val="00C606E0"/>
    <w:rsid w:val="00C64634"/>
    <w:rsid w:val="00C722B1"/>
    <w:rsid w:val="00C7326F"/>
    <w:rsid w:val="00C7411D"/>
    <w:rsid w:val="00C74FAD"/>
    <w:rsid w:val="00C75351"/>
    <w:rsid w:val="00C75E10"/>
    <w:rsid w:val="00C76518"/>
    <w:rsid w:val="00C76927"/>
    <w:rsid w:val="00C76E04"/>
    <w:rsid w:val="00C82F58"/>
    <w:rsid w:val="00C83DDF"/>
    <w:rsid w:val="00C85160"/>
    <w:rsid w:val="00C86051"/>
    <w:rsid w:val="00C87159"/>
    <w:rsid w:val="00C87F69"/>
    <w:rsid w:val="00C90F95"/>
    <w:rsid w:val="00C919AB"/>
    <w:rsid w:val="00C92D4C"/>
    <w:rsid w:val="00C96056"/>
    <w:rsid w:val="00C97D52"/>
    <w:rsid w:val="00CA17C3"/>
    <w:rsid w:val="00CA30F3"/>
    <w:rsid w:val="00CA32FB"/>
    <w:rsid w:val="00CA5445"/>
    <w:rsid w:val="00CA6B3F"/>
    <w:rsid w:val="00CA7BDA"/>
    <w:rsid w:val="00CB1E0D"/>
    <w:rsid w:val="00CB6804"/>
    <w:rsid w:val="00CB7773"/>
    <w:rsid w:val="00CC0643"/>
    <w:rsid w:val="00CC3F07"/>
    <w:rsid w:val="00CC563F"/>
    <w:rsid w:val="00CC6AF8"/>
    <w:rsid w:val="00CC789F"/>
    <w:rsid w:val="00CD32C4"/>
    <w:rsid w:val="00CD43BF"/>
    <w:rsid w:val="00CD4DF5"/>
    <w:rsid w:val="00CD58C4"/>
    <w:rsid w:val="00CE2A79"/>
    <w:rsid w:val="00CF01F1"/>
    <w:rsid w:val="00CF101F"/>
    <w:rsid w:val="00CF1498"/>
    <w:rsid w:val="00CF4D95"/>
    <w:rsid w:val="00CF4E4A"/>
    <w:rsid w:val="00CF5699"/>
    <w:rsid w:val="00CF5BC8"/>
    <w:rsid w:val="00CF6B77"/>
    <w:rsid w:val="00CF6D76"/>
    <w:rsid w:val="00CF7B3B"/>
    <w:rsid w:val="00D01D9E"/>
    <w:rsid w:val="00D02199"/>
    <w:rsid w:val="00D03F97"/>
    <w:rsid w:val="00D0400F"/>
    <w:rsid w:val="00D054F3"/>
    <w:rsid w:val="00D06196"/>
    <w:rsid w:val="00D1121A"/>
    <w:rsid w:val="00D13A00"/>
    <w:rsid w:val="00D142FB"/>
    <w:rsid w:val="00D16C86"/>
    <w:rsid w:val="00D22F55"/>
    <w:rsid w:val="00D31040"/>
    <w:rsid w:val="00D3603F"/>
    <w:rsid w:val="00D361B8"/>
    <w:rsid w:val="00D42CBE"/>
    <w:rsid w:val="00D44D1D"/>
    <w:rsid w:val="00D44F11"/>
    <w:rsid w:val="00D46610"/>
    <w:rsid w:val="00D50CA1"/>
    <w:rsid w:val="00D52865"/>
    <w:rsid w:val="00D5417B"/>
    <w:rsid w:val="00D54433"/>
    <w:rsid w:val="00D54846"/>
    <w:rsid w:val="00D54B2A"/>
    <w:rsid w:val="00D560F0"/>
    <w:rsid w:val="00D567D0"/>
    <w:rsid w:val="00D579FD"/>
    <w:rsid w:val="00D61F95"/>
    <w:rsid w:val="00D62AB9"/>
    <w:rsid w:val="00D63BDD"/>
    <w:rsid w:val="00D642C8"/>
    <w:rsid w:val="00D6624A"/>
    <w:rsid w:val="00D701A8"/>
    <w:rsid w:val="00D71D61"/>
    <w:rsid w:val="00D72261"/>
    <w:rsid w:val="00D750DC"/>
    <w:rsid w:val="00D76817"/>
    <w:rsid w:val="00D7717E"/>
    <w:rsid w:val="00D81B35"/>
    <w:rsid w:val="00D82922"/>
    <w:rsid w:val="00D83C4A"/>
    <w:rsid w:val="00D844AB"/>
    <w:rsid w:val="00D870EA"/>
    <w:rsid w:val="00D8729E"/>
    <w:rsid w:val="00D90D04"/>
    <w:rsid w:val="00D92A74"/>
    <w:rsid w:val="00D936F4"/>
    <w:rsid w:val="00D93EE5"/>
    <w:rsid w:val="00D94292"/>
    <w:rsid w:val="00D96FC3"/>
    <w:rsid w:val="00D9764F"/>
    <w:rsid w:val="00DA00AF"/>
    <w:rsid w:val="00DA072B"/>
    <w:rsid w:val="00DA0B24"/>
    <w:rsid w:val="00DA0CB6"/>
    <w:rsid w:val="00DA171D"/>
    <w:rsid w:val="00DA265B"/>
    <w:rsid w:val="00DA2B20"/>
    <w:rsid w:val="00DA3406"/>
    <w:rsid w:val="00DA4977"/>
    <w:rsid w:val="00DA5630"/>
    <w:rsid w:val="00DA5AEF"/>
    <w:rsid w:val="00DA6152"/>
    <w:rsid w:val="00DB139C"/>
    <w:rsid w:val="00DB2B1E"/>
    <w:rsid w:val="00DB53C6"/>
    <w:rsid w:val="00DC0663"/>
    <w:rsid w:val="00DC0BFF"/>
    <w:rsid w:val="00DC1A7E"/>
    <w:rsid w:val="00DC23B9"/>
    <w:rsid w:val="00DC3140"/>
    <w:rsid w:val="00DC44AB"/>
    <w:rsid w:val="00DC4530"/>
    <w:rsid w:val="00DC5132"/>
    <w:rsid w:val="00DC6BDD"/>
    <w:rsid w:val="00DC7C1A"/>
    <w:rsid w:val="00DC7E2E"/>
    <w:rsid w:val="00DD24BA"/>
    <w:rsid w:val="00DD24CE"/>
    <w:rsid w:val="00DD411C"/>
    <w:rsid w:val="00DD72DD"/>
    <w:rsid w:val="00DD7BD9"/>
    <w:rsid w:val="00DD7BEC"/>
    <w:rsid w:val="00DE12B6"/>
    <w:rsid w:val="00DE37E9"/>
    <w:rsid w:val="00DE388A"/>
    <w:rsid w:val="00DE4C70"/>
    <w:rsid w:val="00DE67D3"/>
    <w:rsid w:val="00DF198B"/>
    <w:rsid w:val="00DF3CC1"/>
    <w:rsid w:val="00DF47B5"/>
    <w:rsid w:val="00DF59F7"/>
    <w:rsid w:val="00DF5B49"/>
    <w:rsid w:val="00DF61BE"/>
    <w:rsid w:val="00E007C0"/>
    <w:rsid w:val="00E00B92"/>
    <w:rsid w:val="00E06FB5"/>
    <w:rsid w:val="00E11CFF"/>
    <w:rsid w:val="00E11F85"/>
    <w:rsid w:val="00E12387"/>
    <w:rsid w:val="00E17028"/>
    <w:rsid w:val="00E216B9"/>
    <w:rsid w:val="00E23B94"/>
    <w:rsid w:val="00E24AC2"/>
    <w:rsid w:val="00E24C91"/>
    <w:rsid w:val="00E250E3"/>
    <w:rsid w:val="00E25DA3"/>
    <w:rsid w:val="00E27878"/>
    <w:rsid w:val="00E3079B"/>
    <w:rsid w:val="00E30EA4"/>
    <w:rsid w:val="00E32A0B"/>
    <w:rsid w:val="00E33893"/>
    <w:rsid w:val="00E36146"/>
    <w:rsid w:val="00E3776F"/>
    <w:rsid w:val="00E40527"/>
    <w:rsid w:val="00E40EBB"/>
    <w:rsid w:val="00E42106"/>
    <w:rsid w:val="00E435C5"/>
    <w:rsid w:val="00E46801"/>
    <w:rsid w:val="00E51D2A"/>
    <w:rsid w:val="00E5483A"/>
    <w:rsid w:val="00E55C70"/>
    <w:rsid w:val="00E55D18"/>
    <w:rsid w:val="00E6023B"/>
    <w:rsid w:val="00E60404"/>
    <w:rsid w:val="00E616E4"/>
    <w:rsid w:val="00E620DA"/>
    <w:rsid w:val="00E635EB"/>
    <w:rsid w:val="00E64249"/>
    <w:rsid w:val="00E65771"/>
    <w:rsid w:val="00E6691A"/>
    <w:rsid w:val="00E67138"/>
    <w:rsid w:val="00E70B06"/>
    <w:rsid w:val="00E73980"/>
    <w:rsid w:val="00E743F7"/>
    <w:rsid w:val="00E750A7"/>
    <w:rsid w:val="00E75D70"/>
    <w:rsid w:val="00E77BFE"/>
    <w:rsid w:val="00E808FF"/>
    <w:rsid w:val="00E8141E"/>
    <w:rsid w:val="00E81CFC"/>
    <w:rsid w:val="00E852DF"/>
    <w:rsid w:val="00E857D4"/>
    <w:rsid w:val="00E86EA3"/>
    <w:rsid w:val="00E87ACF"/>
    <w:rsid w:val="00E87C0B"/>
    <w:rsid w:val="00E9229D"/>
    <w:rsid w:val="00E94064"/>
    <w:rsid w:val="00E94D07"/>
    <w:rsid w:val="00E958C0"/>
    <w:rsid w:val="00E96D4D"/>
    <w:rsid w:val="00EA17D9"/>
    <w:rsid w:val="00EA391C"/>
    <w:rsid w:val="00EA6A9E"/>
    <w:rsid w:val="00EB0488"/>
    <w:rsid w:val="00EB05D8"/>
    <w:rsid w:val="00EB4718"/>
    <w:rsid w:val="00EB5264"/>
    <w:rsid w:val="00EB6F7F"/>
    <w:rsid w:val="00EB6FA3"/>
    <w:rsid w:val="00EB72F8"/>
    <w:rsid w:val="00EB7FCB"/>
    <w:rsid w:val="00EC03F4"/>
    <w:rsid w:val="00EC2419"/>
    <w:rsid w:val="00EC2BC5"/>
    <w:rsid w:val="00EC2E75"/>
    <w:rsid w:val="00EC43A6"/>
    <w:rsid w:val="00EC649A"/>
    <w:rsid w:val="00EC787C"/>
    <w:rsid w:val="00EC7E21"/>
    <w:rsid w:val="00ED0DAF"/>
    <w:rsid w:val="00ED34D4"/>
    <w:rsid w:val="00ED4B30"/>
    <w:rsid w:val="00ED5720"/>
    <w:rsid w:val="00EE0727"/>
    <w:rsid w:val="00EE37C7"/>
    <w:rsid w:val="00EF0D6D"/>
    <w:rsid w:val="00EF214A"/>
    <w:rsid w:val="00EF3EFF"/>
    <w:rsid w:val="00EF4F6E"/>
    <w:rsid w:val="00EF4FDD"/>
    <w:rsid w:val="00EF61F3"/>
    <w:rsid w:val="00EF6E20"/>
    <w:rsid w:val="00F00A97"/>
    <w:rsid w:val="00F01F85"/>
    <w:rsid w:val="00F104A0"/>
    <w:rsid w:val="00F11FFB"/>
    <w:rsid w:val="00F164E7"/>
    <w:rsid w:val="00F16729"/>
    <w:rsid w:val="00F1676D"/>
    <w:rsid w:val="00F174F6"/>
    <w:rsid w:val="00F17ADD"/>
    <w:rsid w:val="00F20CAA"/>
    <w:rsid w:val="00F21640"/>
    <w:rsid w:val="00F265A2"/>
    <w:rsid w:val="00F27EB3"/>
    <w:rsid w:val="00F301CA"/>
    <w:rsid w:val="00F305F9"/>
    <w:rsid w:val="00F316A3"/>
    <w:rsid w:val="00F324B3"/>
    <w:rsid w:val="00F3349B"/>
    <w:rsid w:val="00F35822"/>
    <w:rsid w:val="00F35DC2"/>
    <w:rsid w:val="00F368CA"/>
    <w:rsid w:val="00F45A84"/>
    <w:rsid w:val="00F524BD"/>
    <w:rsid w:val="00F54470"/>
    <w:rsid w:val="00F554BD"/>
    <w:rsid w:val="00F60670"/>
    <w:rsid w:val="00F61DC3"/>
    <w:rsid w:val="00F631E8"/>
    <w:rsid w:val="00F65E7B"/>
    <w:rsid w:val="00F6669D"/>
    <w:rsid w:val="00F66A01"/>
    <w:rsid w:val="00F66C13"/>
    <w:rsid w:val="00F703C3"/>
    <w:rsid w:val="00F70DAF"/>
    <w:rsid w:val="00F75ABD"/>
    <w:rsid w:val="00F76831"/>
    <w:rsid w:val="00F76EFD"/>
    <w:rsid w:val="00F866F1"/>
    <w:rsid w:val="00F935B8"/>
    <w:rsid w:val="00F945DB"/>
    <w:rsid w:val="00F956B0"/>
    <w:rsid w:val="00F96DC8"/>
    <w:rsid w:val="00F97148"/>
    <w:rsid w:val="00F97619"/>
    <w:rsid w:val="00FA3617"/>
    <w:rsid w:val="00FA470A"/>
    <w:rsid w:val="00FA6782"/>
    <w:rsid w:val="00FB0918"/>
    <w:rsid w:val="00FB2429"/>
    <w:rsid w:val="00FB2665"/>
    <w:rsid w:val="00FB274B"/>
    <w:rsid w:val="00FB2768"/>
    <w:rsid w:val="00FB28F5"/>
    <w:rsid w:val="00FB3F23"/>
    <w:rsid w:val="00FB696D"/>
    <w:rsid w:val="00FB77DB"/>
    <w:rsid w:val="00FC0C93"/>
    <w:rsid w:val="00FC1A01"/>
    <w:rsid w:val="00FC239F"/>
    <w:rsid w:val="00FC2FA5"/>
    <w:rsid w:val="00FC4C02"/>
    <w:rsid w:val="00FC4DAB"/>
    <w:rsid w:val="00FC5727"/>
    <w:rsid w:val="00FD169F"/>
    <w:rsid w:val="00FD25BA"/>
    <w:rsid w:val="00FD2F06"/>
    <w:rsid w:val="00FD2FD3"/>
    <w:rsid w:val="00FD32C4"/>
    <w:rsid w:val="00FD385E"/>
    <w:rsid w:val="00FD4D87"/>
    <w:rsid w:val="00FD4F14"/>
    <w:rsid w:val="00FD6CB1"/>
    <w:rsid w:val="00FE1AB1"/>
    <w:rsid w:val="00FE2046"/>
    <w:rsid w:val="00FE3A58"/>
    <w:rsid w:val="00FE3FE9"/>
    <w:rsid w:val="00FE459F"/>
    <w:rsid w:val="00FE5498"/>
    <w:rsid w:val="00FF04C5"/>
    <w:rsid w:val="00FF44F4"/>
    <w:rsid w:val="00FF5B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0D22"/>
    <w:rPr>
      <w:color w:val="0000FF"/>
      <w:u w:val="single"/>
    </w:rPr>
  </w:style>
  <w:style w:type="character" w:styleId="a4">
    <w:name w:val="FollowedHyperlink"/>
    <w:basedOn w:val="a0"/>
    <w:uiPriority w:val="99"/>
    <w:semiHidden/>
    <w:unhideWhenUsed/>
    <w:rsid w:val="007D0D22"/>
    <w:rPr>
      <w:color w:val="800080" w:themeColor="followedHyperlink"/>
      <w:u w:val="single"/>
    </w:rPr>
  </w:style>
  <w:style w:type="paragraph" w:styleId="a5">
    <w:name w:val="Balloon Text"/>
    <w:basedOn w:val="a"/>
    <w:link w:val="Char"/>
    <w:uiPriority w:val="99"/>
    <w:semiHidden/>
    <w:unhideWhenUsed/>
    <w:rsid w:val="007D0D22"/>
    <w:rPr>
      <w:sz w:val="18"/>
      <w:szCs w:val="18"/>
    </w:rPr>
  </w:style>
  <w:style w:type="character" w:customStyle="1" w:styleId="Char">
    <w:name w:val="批注框文本 Char"/>
    <w:basedOn w:val="a0"/>
    <w:link w:val="a5"/>
    <w:uiPriority w:val="99"/>
    <w:semiHidden/>
    <w:rsid w:val="007D0D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qq://txfile/" TargetMode="External"/><Relationship Id="rId5" Type="http://schemas.openxmlformats.org/officeDocument/2006/relationships/image" Target="media/image1.png"/><Relationship Id="rId4" Type="http://schemas.openxmlformats.org/officeDocument/2006/relationships/hyperlink" Target="http://qbz.kingchannels.com/#/frontPage/initDetail?activityId=506&amp;type=1&amp;status=1"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249</Words>
  <Characters>1422</Characters>
  <Application>Microsoft Office Word</Application>
  <DocSecurity>0</DocSecurity>
  <Lines>11</Lines>
  <Paragraphs>3</Paragraphs>
  <ScaleCrop>false</ScaleCrop>
  <Company>china</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容自远</dc:creator>
  <cp:lastModifiedBy>容自远</cp:lastModifiedBy>
  <cp:revision>1</cp:revision>
  <dcterms:created xsi:type="dcterms:W3CDTF">2018-04-19T01:31:00Z</dcterms:created>
  <dcterms:modified xsi:type="dcterms:W3CDTF">2018-04-19T01:34:00Z</dcterms:modified>
</cp:coreProperties>
</file>